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7128"/>
        <w:gridCol w:w="3239"/>
      </w:tblGrid>
      <w:tr w:rsidR="00D27001" w:rsidRPr="00E01296" w:rsidTr="00C818B4">
        <w:tc>
          <w:tcPr>
            <w:tcW w:w="7128" w:type="dxa"/>
            <w:shd w:val="clear" w:color="auto" w:fill="auto"/>
            <w:vAlign w:val="center"/>
          </w:tcPr>
          <w:p w:rsidR="00D27001" w:rsidRPr="00E01296" w:rsidRDefault="002A552B" w:rsidP="002A552B">
            <w:pPr>
              <w:rPr>
                <w:b/>
                <w:sz w:val="26"/>
              </w:rPr>
            </w:pPr>
            <w:r w:rsidRPr="00E01296">
              <w:rPr>
                <w:b/>
                <w:sz w:val="26"/>
              </w:rPr>
              <w:t xml:space="preserve">      </w:t>
            </w:r>
            <w:r w:rsidR="00892864" w:rsidRPr="00E01296">
              <w:rPr>
                <w:b/>
                <w:sz w:val="26"/>
              </w:rPr>
              <w:t>Tên doanh nghiệp………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D27001" w:rsidRPr="00E01296" w:rsidRDefault="00D87C41" w:rsidP="006951B9">
            <w:pPr>
              <w:jc w:val="center"/>
              <w:rPr>
                <w:i/>
                <w:sz w:val="20"/>
              </w:rPr>
            </w:pPr>
            <w:r w:rsidRPr="00E01296">
              <w:rPr>
                <w:i/>
                <w:sz w:val="20"/>
              </w:rPr>
              <w:t>Biểu mẫu số: 0</w:t>
            </w:r>
            <w:r w:rsidR="003106C2" w:rsidRPr="00E01296">
              <w:rPr>
                <w:i/>
                <w:sz w:val="20"/>
              </w:rPr>
              <w:t>5</w:t>
            </w:r>
            <w:r w:rsidRPr="00E01296">
              <w:rPr>
                <w:i/>
                <w:sz w:val="20"/>
              </w:rPr>
              <w:t xml:space="preserve"> CL5/</w:t>
            </w:r>
            <w:r w:rsidR="003106C2" w:rsidRPr="00E01296">
              <w:rPr>
                <w:i/>
                <w:sz w:val="20"/>
              </w:rPr>
              <w:t>Q</w:t>
            </w:r>
            <w:r w:rsidRPr="00E01296">
              <w:rPr>
                <w:i/>
                <w:sz w:val="20"/>
              </w:rPr>
              <w:t>T.0</w:t>
            </w:r>
            <w:r w:rsidR="00FE5E7A" w:rsidRPr="00E01296">
              <w:rPr>
                <w:i/>
                <w:sz w:val="20"/>
              </w:rPr>
              <w:t>6</w:t>
            </w:r>
          </w:p>
        </w:tc>
      </w:tr>
      <w:tr w:rsidR="00D27001" w:rsidRPr="00E01296" w:rsidTr="00C818B4">
        <w:tc>
          <w:tcPr>
            <w:tcW w:w="7128" w:type="dxa"/>
            <w:shd w:val="clear" w:color="auto" w:fill="auto"/>
          </w:tcPr>
          <w:p w:rsidR="00D27001" w:rsidRPr="00E01296" w:rsidRDefault="002A552B" w:rsidP="002A552B">
            <w:pPr>
              <w:rPr>
                <w:sz w:val="26"/>
              </w:rPr>
            </w:pPr>
            <w:r w:rsidRPr="00E01296">
              <w:rPr>
                <w:sz w:val="26"/>
              </w:rPr>
              <w:t xml:space="preserve">         </w:t>
            </w:r>
          </w:p>
        </w:tc>
        <w:tc>
          <w:tcPr>
            <w:tcW w:w="3239" w:type="dxa"/>
            <w:shd w:val="clear" w:color="auto" w:fill="auto"/>
          </w:tcPr>
          <w:p w:rsidR="00D27001" w:rsidRPr="00E01296" w:rsidRDefault="00160D19" w:rsidP="004D5898">
            <w:pPr>
              <w:jc w:val="center"/>
              <w:rPr>
                <w:i/>
                <w:sz w:val="20"/>
              </w:rPr>
            </w:pPr>
            <w:r w:rsidRPr="00E01296">
              <w:rPr>
                <w:i/>
                <w:sz w:val="20"/>
              </w:rPr>
              <w:t>Lần ban hành</w:t>
            </w:r>
            <w:r w:rsidR="002B09CC" w:rsidRPr="00E01296">
              <w:rPr>
                <w:i/>
                <w:sz w:val="20"/>
              </w:rPr>
              <w:t xml:space="preserve">: </w:t>
            </w:r>
            <w:r w:rsidR="00AE3B61" w:rsidRPr="004D5898">
              <w:rPr>
                <w:i/>
                <w:color w:val="FF0000"/>
                <w:sz w:val="20"/>
              </w:rPr>
              <w:t>0</w:t>
            </w:r>
            <w:r w:rsidR="004D5898" w:rsidRPr="004D5898">
              <w:rPr>
                <w:i/>
                <w:color w:val="FF0000"/>
                <w:sz w:val="20"/>
              </w:rPr>
              <w:t>1</w:t>
            </w:r>
            <w:r w:rsidR="002B09CC" w:rsidRPr="004D5898">
              <w:rPr>
                <w:i/>
                <w:color w:val="FF0000"/>
                <w:sz w:val="20"/>
              </w:rPr>
              <w:t>.</w:t>
            </w:r>
            <w:r w:rsidR="004D5898" w:rsidRPr="004D5898">
              <w:rPr>
                <w:i/>
                <w:color w:val="FF0000"/>
                <w:sz w:val="20"/>
              </w:rPr>
              <w:t>0</w:t>
            </w:r>
            <w:r w:rsidR="004B5E8F" w:rsidRPr="004D5898">
              <w:rPr>
                <w:i/>
                <w:color w:val="FF0000"/>
                <w:sz w:val="20"/>
              </w:rPr>
              <w:t>2</w:t>
            </w:r>
            <w:r w:rsidR="004D5898" w:rsidRPr="004D5898">
              <w:rPr>
                <w:i/>
                <w:color w:val="FF0000"/>
                <w:sz w:val="20"/>
              </w:rPr>
              <w:t>0524</w:t>
            </w:r>
          </w:p>
        </w:tc>
      </w:tr>
    </w:tbl>
    <w:p w:rsidR="00D27001" w:rsidRPr="00E01296" w:rsidRDefault="004D5898" w:rsidP="00D27001">
      <w:pPr>
        <w:jc w:val="center"/>
        <w:rPr>
          <w:b/>
          <w:sz w:val="26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108585</wp:posOffset>
                </wp:positionV>
                <wp:extent cx="1371600" cy="311785"/>
                <wp:effectExtent l="11430" t="11430" r="7620" b="1016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57B" w:rsidRDefault="00CC257B">
                            <w:r>
                              <w:t>Số:</w:t>
                            </w:r>
                            <w:r w:rsidR="00E1720D">
                              <w:t>.</w:t>
                            </w:r>
                            <w:r>
                              <w:t>…</w:t>
                            </w:r>
                            <w:r w:rsidR="00E1720D">
                              <w:t>....</w:t>
                            </w:r>
                            <w:r w:rsidR="008154F8">
                              <w:t>…</w:t>
                            </w:r>
                            <w:r>
                              <w:t>/…</w:t>
                            </w:r>
                            <w:r w:rsidR="00CC7F29">
                              <w:t>…</w:t>
                            </w:r>
                            <w:r w:rsidR="00E1720D">
                              <w:t>..</w:t>
                            </w:r>
                            <w:r w:rsidR="00CC7F29"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27.4pt;margin-top:8.55pt;width:108pt;height:2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">
                <v:textbox>
                  <w:txbxContent>
                    <w:p w:rsidR="00CC257B" w:rsidRDefault="00CC257B">
                      <w:r>
                        <w:t>Số:</w:t>
                      </w:r>
                      <w:r w:rsidR="00E1720D">
                        <w:t>.</w:t>
                      </w:r>
                      <w:r>
                        <w:t>…</w:t>
                      </w:r>
                      <w:r w:rsidR="00E1720D">
                        <w:t>....</w:t>
                      </w:r>
                      <w:r w:rsidR="008154F8">
                        <w:t>…</w:t>
                      </w:r>
                      <w:r>
                        <w:t>/…</w:t>
                      </w:r>
                      <w:r w:rsidR="00CC7F29">
                        <w:t>…</w:t>
                      </w:r>
                      <w:r w:rsidR="00E1720D">
                        <w:t>..</w:t>
                      </w:r>
                      <w:r w:rsidR="00CC7F29"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:rsidR="00D27001" w:rsidRPr="00E01296" w:rsidRDefault="00D27001" w:rsidP="00AE6F2C">
      <w:pPr>
        <w:jc w:val="center"/>
        <w:rPr>
          <w:b/>
          <w:sz w:val="32"/>
          <w:szCs w:val="32"/>
        </w:rPr>
      </w:pPr>
      <w:r w:rsidRPr="00E01296">
        <w:rPr>
          <w:b/>
          <w:sz w:val="32"/>
          <w:szCs w:val="32"/>
        </w:rPr>
        <w:t>PHIẾU</w:t>
      </w:r>
      <w:r w:rsidR="00011253" w:rsidRPr="00E01296">
        <w:rPr>
          <w:b/>
          <w:sz w:val="32"/>
          <w:szCs w:val="32"/>
        </w:rPr>
        <w:t xml:space="preserve"> </w:t>
      </w:r>
      <w:r w:rsidR="00FE5E7A" w:rsidRPr="00E01296">
        <w:rPr>
          <w:b/>
          <w:sz w:val="32"/>
          <w:szCs w:val="32"/>
        </w:rPr>
        <w:t>THÔNG TIN</w:t>
      </w:r>
      <w:r w:rsidR="00AE6F2C" w:rsidRPr="00E01296">
        <w:rPr>
          <w:b/>
          <w:sz w:val="32"/>
          <w:szCs w:val="32"/>
        </w:rPr>
        <w:t xml:space="preserve"> </w:t>
      </w:r>
      <w:r w:rsidR="00FE5E7A" w:rsidRPr="00E01296">
        <w:rPr>
          <w:b/>
          <w:sz w:val="32"/>
          <w:szCs w:val="32"/>
        </w:rPr>
        <w:t>ĐỂ</w:t>
      </w:r>
      <w:r w:rsidRPr="00E01296">
        <w:rPr>
          <w:b/>
          <w:sz w:val="32"/>
          <w:szCs w:val="32"/>
        </w:rPr>
        <w:t xml:space="preserve"> CẤP CHỨNG </w:t>
      </w:r>
      <w:r w:rsidR="00E26DE4" w:rsidRPr="00E01296">
        <w:rPr>
          <w:b/>
          <w:sz w:val="32"/>
          <w:szCs w:val="32"/>
        </w:rPr>
        <w:t>NHẬN</w:t>
      </w:r>
    </w:p>
    <w:p w:rsidR="00D27001" w:rsidRPr="00E01296" w:rsidRDefault="00D27001" w:rsidP="00D27001">
      <w:pPr>
        <w:jc w:val="center"/>
        <w:rPr>
          <w:sz w:val="26"/>
        </w:rPr>
      </w:pPr>
    </w:p>
    <w:p w:rsidR="00D27001" w:rsidRPr="00E01296" w:rsidRDefault="00D27001" w:rsidP="00D27001">
      <w:pPr>
        <w:spacing w:before="60" w:after="60"/>
        <w:ind w:firstLine="720"/>
        <w:rPr>
          <w:sz w:val="28"/>
        </w:rPr>
      </w:pPr>
      <w:r w:rsidRPr="00E01296">
        <w:rPr>
          <w:i/>
          <w:sz w:val="28"/>
          <w:u w:val="single"/>
        </w:rPr>
        <w:t>Kính gửi</w:t>
      </w:r>
      <w:r w:rsidRPr="00E01296">
        <w:rPr>
          <w:i/>
          <w:sz w:val="28"/>
        </w:rPr>
        <w:t>:</w:t>
      </w:r>
      <w:r w:rsidRPr="00E01296">
        <w:rPr>
          <w:sz w:val="28"/>
        </w:rPr>
        <w:tab/>
      </w:r>
      <w:r w:rsidRPr="004D5898">
        <w:rPr>
          <w:b/>
          <w:color w:val="FF0000"/>
          <w:sz w:val="28"/>
        </w:rPr>
        <w:t xml:space="preserve"> </w:t>
      </w:r>
      <w:r w:rsidR="004D5898" w:rsidRPr="004D5898">
        <w:rPr>
          <w:color w:val="FF0000"/>
          <w:sz w:val="28"/>
        </w:rPr>
        <w:t xml:space="preserve">Trung tâm Chất lượng, Chế biến và Phát triển thị trường </w:t>
      </w:r>
      <w:r w:rsidRPr="004D5898">
        <w:rPr>
          <w:color w:val="FF0000"/>
          <w:sz w:val="28"/>
        </w:rPr>
        <w:t>vùng 5</w:t>
      </w:r>
      <w:bookmarkStart w:id="0" w:name="_GoBack"/>
      <w:bookmarkEnd w:id="0"/>
    </w:p>
    <w:p w:rsidR="00D27001" w:rsidRPr="00E01296" w:rsidRDefault="00E26DE4" w:rsidP="00ED6BE3">
      <w:pPr>
        <w:spacing w:before="240" w:after="120"/>
        <w:ind w:firstLine="533"/>
        <w:jc w:val="both"/>
        <w:rPr>
          <w:bCs/>
        </w:rPr>
      </w:pPr>
      <w:r w:rsidRPr="00E01296">
        <w:rPr>
          <w:bCs/>
        </w:rPr>
        <w:t>Căn cứ vào kết quả thẩm định/kiểm tra/giám định</w:t>
      </w:r>
      <w:r w:rsidR="00D27001" w:rsidRPr="00E01296">
        <w:rPr>
          <w:bCs/>
        </w:rPr>
        <w:t xml:space="preserve"> hiện tại, chúng t</w:t>
      </w:r>
      <w:r w:rsidR="00AA47B6" w:rsidRPr="00E01296">
        <w:rPr>
          <w:bCs/>
        </w:rPr>
        <w:t xml:space="preserve">ôi </w:t>
      </w:r>
      <w:r w:rsidRPr="00E01296">
        <w:rPr>
          <w:bCs/>
        </w:rPr>
        <w:t>đề nghị</w:t>
      </w:r>
      <w:r w:rsidR="00D27001" w:rsidRPr="00E01296">
        <w:rPr>
          <w:bCs/>
        </w:rPr>
        <w:t xml:space="preserve"> cấp các loại giấy chứng </w:t>
      </w:r>
      <w:r w:rsidRPr="00E01296">
        <w:rPr>
          <w:bCs/>
        </w:rPr>
        <w:t>nhận như</w:t>
      </w:r>
      <w:r w:rsidR="00FE5E7A" w:rsidRPr="00E01296">
        <w:rPr>
          <w:bCs/>
        </w:rPr>
        <w:t xml:space="preserve"> </w:t>
      </w:r>
      <w:r w:rsidR="00D27001" w:rsidRPr="00E01296">
        <w:rPr>
          <w:bCs/>
        </w:rPr>
        <w:t>sau: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1440"/>
        <w:gridCol w:w="1080"/>
        <w:gridCol w:w="1260"/>
        <w:gridCol w:w="1080"/>
        <w:gridCol w:w="1260"/>
        <w:gridCol w:w="1080"/>
        <w:gridCol w:w="1260"/>
      </w:tblGrid>
      <w:tr w:rsidR="006800D1" w:rsidRPr="00E01296" w:rsidTr="004D02DC">
        <w:trPr>
          <w:cantSplit/>
          <w:trHeight w:val="2627"/>
        </w:trPr>
        <w:tc>
          <w:tcPr>
            <w:tcW w:w="1080" w:type="dxa"/>
            <w:shd w:val="clear" w:color="auto" w:fill="auto"/>
            <w:textDirection w:val="btLr"/>
            <w:vAlign w:val="center"/>
          </w:tcPr>
          <w:p w:rsidR="006800D1" w:rsidRPr="00E01296" w:rsidRDefault="00E26DE4" w:rsidP="00C818B4">
            <w:pPr>
              <w:ind w:left="113" w:right="113"/>
              <w:jc w:val="both"/>
              <w:rPr>
                <w:b/>
                <w:sz w:val="22"/>
              </w:rPr>
            </w:pPr>
            <w:r w:rsidRPr="00E01296">
              <w:rPr>
                <w:b/>
                <w:sz w:val="22"/>
              </w:rPr>
              <w:t>Tên  loại  chứng nhận</w:t>
            </w:r>
          </w:p>
          <w:p w:rsidR="00E26DE4" w:rsidRPr="00E01296" w:rsidRDefault="00E26DE4" w:rsidP="00C818B4">
            <w:pPr>
              <w:ind w:left="113" w:right="113"/>
              <w:jc w:val="both"/>
              <w:rPr>
                <w:b/>
                <w:sz w:val="22"/>
              </w:rPr>
            </w:pPr>
            <w:r w:rsidRPr="00E01296">
              <w:t>(</w:t>
            </w:r>
            <w:r w:rsidRPr="00E01296">
              <w:rPr>
                <w:i/>
                <w:sz w:val="20"/>
                <w:szCs w:val="18"/>
              </w:rPr>
              <w:t>đánh vào ô tương ứng)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sz w:val="22"/>
              </w:rPr>
              <w:sym w:font="Wingdings" w:char="0072"/>
            </w:r>
            <w:r w:rsidR="002E2864" w:rsidRPr="00E01296">
              <w:rPr>
                <w:sz w:val="22"/>
              </w:rPr>
              <w:t xml:space="preserve"> Chứng thư ATTP</w:t>
            </w:r>
          </w:p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sz w:val="22"/>
              </w:rPr>
              <w:t>(</w:t>
            </w:r>
            <w:r w:rsidRPr="00E01296">
              <w:rPr>
                <w:i/>
                <w:sz w:val="22"/>
              </w:rPr>
              <w:t>Health Certifiacate</w:t>
            </w:r>
            <w:r w:rsidRPr="00E01296">
              <w:rPr>
                <w:sz w:val="22"/>
              </w:rPr>
              <w:t>)</w:t>
            </w: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sz w:val="22"/>
              </w:rPr>
              <w:sym w:font="Wingdings" w:char="0072"/>
            </w:r>
            <w:r w:rsidR="00E26DE4" w:rsidRPr="00E01296">
              <w:rPr>
                <w:sz w:val="22"/>
              </w:rPr>
              <w:t xml:space="preserve"> K</w:t>
            </w:r>
            <w:r w:rsidRPr="00E01296">
              <w:rPr>
                <w:sz w:val="22"/>
              </w:rPr>
              <w:t>ết quả VS</w:t>
            </w:r>
          </w:p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sz w:val="22"/>
              </w:rPr>
              <w:t>(</w:t>
            </w:r>
            <w:r w:rsidR="00E26DE4" w:rsidRPr="00E01296">
              <w:rPr>
                <w:i/>
                <w:sz w:val="22"/>
              </w:rPr>
              <w:t>Microbiological Report</w:t>
            </w:r>
            <w:r w:rsidRPr="00E01296">
              <w:rPr>
                <w:i/>
                <w:sz w:val="22"/>
              </w:rPr>
              <w:t>)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sz w:val="22"/>
              </w:rPr>
              <w:sym w:font="Wingdings" w:char="0072"/>
            </w:r>
            <w:r w:rsidR="00E26DE4" w:rsidRPr="00E01296">
              <w:rPr>
                <w:sz w:val="22"/>
              </w:rPr>
              <w:t xml:space="preserve"> K</w:t>
            </w:r>
            <w:r w:rsidRPr="00E01296">
              <w:rPr>
                <w:sz w:val="22"/>
              </w:rPr>
              <w:t>ết quả  HH</w:t>
            </w:r>
          </w:p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sz w:val="22"/>
              </w:rPr>
              <w:t>(</w:t>
            </w:r>
            <w:r w:rsidRPr="00E01296">
              <w:rPr>
                <w:i/>
                <w:sz w:val="22"/>
              </w:rPr>
              <w:t xml:space="preserve">Chemical  </w:t>
            </w:r>
            <w:r w:rsidR="004D02DC" w:rsidRPr="00E01296">
              <w:rPr>
                <w:i/>
                <w:sz w:val="22"/>
              </w:rPr>
              <w:t>Report</w:t>
            </w:r>
            <w:r w:rsidRPr="00E01296">
              <w:rPr>
                <w:sz w:val="22"/>
              </w:rPr>
              <w:t>)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sz w:val="22"/>
              </w:rPr>
              <w:sym w:font="Wingdings" w:char="0072"/>
            </w:r>
            <w:r w:rsidR="00E26DE4" w:rsidRPr="00E01296">
              <w:rPr>
                <w:sz w:val="22"/>
              </w:rPr>
              <w:t xml:space="preserve"> K</w:t>
            </w:r>
            <w:r w:rsidRPr="00E01296">
              <w:rPr>
                <w:sz w:val="22"/>
              </w:rPr>
              <w:t>ết quả VS-HH</w:t>
            </w:r>
          </w:p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sz w:val="22"/>
              </w:rPr>
              <w:t>(</w:t>
            </w:r>
            <w:r w:rsidRPr="00E01296">
              <w:rPr>
                <w:i/>
                <w:sz w:val="22"/>
              </w:rPr>
              <w:t xml:space="preserve">Micro-chemical </w:t>
            </w:r>
            <w:r w:rsidR="004D02DC" w:rsidRPr="00E01296">
              <w:rPr>
                <w:i/>
                <w:sz w:val="22"/>
              </w:rPr>
              <w:t>Report</w:t>
            </w:r>
            <w:r w:rsidRPr="00E01296">
              <w:rPr>
                <w:sz w:val="22"/>
              </w:rPr>
              <w:t>)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sz w:val="22"/>
              </w:rPr>
              <w:sym w:font="Wingdings" w:char="0072"/>
            </w:r>
            <w:r w:rsidR="00E26DE4" w:rsidRPr="00E01296">
              <w:rPr>
                <w:sz w:val="22"/>
              </w:rPr>
              <w:t xml:space="preserve"> Kết quả </w:t>
            </w:r>
            <w:r w:rsidRPr="00E01296">
              <w:rPr>
                <w:sz w:val="22"/>
              </w:rPr>
              <w:t xml:space="preserve">dịch bệnh </w:t>
            </w:r>
          </w:p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sz w:val="22"/>
              </w:rPr>
              <w:t>(</w:t>
            </w:r>
            <w:r w:rsidRPr="00E01296">
              <w:rPr>
                <w:i/>
                <w:sz w:val="22"/>
              </w:rPr>
              <w:t xml:space="preserve">Fish disease </w:t>
            </w:r>
            <w:r w:rsidR="004D02DC" w:rsidRPr="00E01296">
              <w:rPr>
                <w:i/>
                <w:sz w:val="22"/>
              </w:rPr>
              <w:t>Report</w:t>
            </w:r>
            <w:r w:rsidRPr="00E01296">
              <w:rPr>
                <w:i/>
                <w:sz w:val="22"/>
              </w:rPr>
              <w:t>)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6800D1" w:rsidRPr="00E01296" w:rsidRDefault="006800D1" w:rsidP="00C818B4">
            <w:pPr>
              <w:ind w:left="113" w:right="113"/>
              <w:rPr>
                <w:sz w:val="22"/>
              </w:rPr>
            </w:pPr>
            <w:r w:rsidRPr="00E01296">
              <w:rPr>
                <w:sz w:val="22"/>
              </w:rPr>
              <w:sym w:font="Wingdings" w:char="0072"/>
            </w:r>
            <w:r w:rsidR="00E26DE4" w:rsidRPr="00E01296">
              <w:rPr>
                <w:sz w:val="22"/>
              </w:rPr>
              <w:t xml:space="preserve"> CN</w:t>
            </w:r>
            <w:r w:rsidRPr="00E01296">
              <w:rPr>
                <w:sz w:val="22"/>
              </w:rPr>
              <w:t xml:space="preserve"> nguồn gốc  </w:t>
            </w:r>
          </w:p>
          <w:p w:rsidR="006800D1" w:rsidRPr="00E01296" w:rsidRDefault="006800D1" w:rsidP="00C818B4">
            <w:pPr>
              <w:ind w:left="113" w:right="113"/>
              <w:rPr>
                <w:sz w:val="22"/>
              </w:rPr>
            </w:pPr>
            <w:r w:rsidRPr="00E01296">
              <w:rPr>
                <w:sz w:val="22"/>
              </w:rPr>
              <w:t>(Origin Cer.)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6800D1" w:rsidRPr="00E01296" w:rsidRDefault="006800D1" w:rsidP="00C818B4">
            <w:pPr>
              <w:jc w:val="both"/>
              <w:rPr>
                <w:sz w:val="22"/>
              </w:rPr>
            </w:pPr>
            <w:r w:rsidRPr="00E01296">
              <w:rPr>
                <w:sz w:val="22"/>
              </w:rPr>
              <w:t xml:space="preserve"> </w:t>
            </w:r>
            <w:r w:rsidRPr="00E01296">
              <w:rPr>
                <w:sz w:val="22"/>
              </w:rPr>
              <w:sym w:font="Wingdings" w:char="0072"/>
            </w:r>
            <w:r w:rsidRPr="00E01296">
              <w:rPr>
                <w:sz w:val="22"/>
              </w:rPr>
              <w:t xml:space="preserve"> C</w:t>
            </w:r>
            <w:r w:rsidR="00E26DE4" w:rsidRPr="00E01296">
              <w:rPr>
                <w:sz w:val="22"/>
              </w:rPr>
              <w:t>N</w:t>
            </w:r>
            <w:r w:rsidRPr="00E01296">
              <w:rPr>
                <w:sz w:val="22"/>
              </w:rPr>
              <w:t xml:space="preserve"> đánh bắt </w:t>
            </w:r>
          </w:p>
          <w:p w:rsidR="006800D1" w:rsidRPr="00E01296" w:rsidRDefault="006800D1" w:rsidP="00C818B4">
            <w:pPr>
              <w:jc w:val="both"/>
              <w:rPr>
                <w:sz w:val="22"/>
              </w:rPr>
            </w:pPr>
            <w:r w:rsidRPr="00E01296">
              <w:rPr>
                <w:sz w:val="22"/>
              </w:rPr>
              <w:t xml:space="preserve">  (</w:t>
            </w:r>
            <w:r w:rsidRPr="00E01296">
              <w:rPr>
                <w:i/>
                <w:iCs/>
                <w:sz w:val="22"/>
              </w:rPr>
              <w:t>fishing Cer.)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6800D1" w:rsidRPr="00E01296" w:rsidRDefault="006800D1" w:rsidP="00C818B4">
            <w:pPr>
              <w:jc w:val="both"/>
              <w:rPr>
                <w:sz w:val="22"/>
              </w:rPr>
            </w:pPr>
            <w:r w:rsidRPr="00E01296">
              <w:rPr>
                <w:sz w:val="22"/>
              </w:rPr>
              <w:t xml:space="preserve"> </w:t>
            </w:r>
            <w:r w:rsidRPr="00E01296">
              <w:rPr>
                <w:sz w:val="22"/>
              </w:rPr>
              <w:sym w:font="Wingdings" w:char="0072"/>
            </w:r>
            <w:r w:rsidRPr="00E01296">
              <w:rPr>
                <w:sz w:val="22"/>
              </w:rPr>
              <w:t xml:space="preserve"> Chác (ghi rõ)</w:t>
            </w:r>
          </w:p>
          <w:p w:rsidR="006800D1" w:rsidRPr="00E01296" w:rsidRDefault="006800D1" w:rsidP="00C818B4">
            <w:pPr>
              <w:ind w:left="113" w:right="113"/>
              <w:jc w:val="both"/>
              <w:rPr>
                <w:sz w:val="22"/>
              </w:rPr>
            </w:pPr>
            <w:r w:rsidRPr="00E01296">
              <w:rPr>
                <w:i/>
                <w:sz w:val="22"/>
              </w:rPr>
              <w:t>Other…………………………………………………………………….</w:t>
            </w:r>
          </w:p>
        </w:tc>
      </w:tr>
      <w:tr w:rsidR="006800D1" w:rsidRPr="00E01296" w:rsidTr="00E26DE4">
        <w:trPr>
          <w:cantSplit/>
          <w:trHeight w:val="783"/>
        </w:trPr>
        <w:tc>
          <w:tcPr>
            <w:tcW w:w="1080" w:type="dxa"/>
            <w:shd w:val="clear" w:color="auto" w:fill="auto"/>
            <w:vAlign w:val="center"/>
          </w:tcPr>
          <w:p w:rsidR="006800D1" w:rsidRPr="00E01296" w:rsidRDefault="006800D1" w:rsidP="00C818B4">
            <w:pPr>
              <w:jc w:val="center"/>
              <w:rPr>
                <w:sz w:val="22"/>
                <w:szCs w:val="20"/>
              </w:rPr>
            </w:pPr>
            <w:r w:rsidRPr="00E01296">
              <w:rPr>
                <w:sz w:val="22"/>
                <w:szCs w:val="20"/>
              </w:rPr>
              <w:t>Số bản</w:t>
            </w:r>
            <w:r w:rsidR="009A2ABA" w:rsidRPr="00E01296">
              <w:rPr>
                <w:sz w:val="22"/>
                <w:szCs w:val="20"/>
              </w:rPr>
              <w:t xml:space="preserve"> sao</w:t>
            </w:r>
            <w:r w:rsidR="00E26DE4" w:rsidRPr="00E01296">
              <w:rPr>
                <w:sz w:val="22"/>
                <w:szCs w:val="20"/>
              </w:rPr>
              <w:t xml:space="preserve"> cấp thêm</w:t>
            </w:r>
          </w:p>
          <w:p w:rsidR="006800D1" w:rsidRPr="00E01296" w:rsidRDefault="00E26DE4" w:rsidP="00C818B4">
            <w:pPr>
              <w:jc w:val="center"/>
              <w:rPr>
                <w:sz w:val="22"/>
                <w:szCs w:val="20"/>
              </w:rPr>
            </w:pPr>
            <w:r w:rsidRPr="00E01296">
              <w:rPr>
                <w:sz w:val="22"/>
                <w:szCs w:val="20"/>
              </w:rPr>
              <w:t>(</w:t>
            </w:r>
            <w:r w:rsidRPr="00E01296">
              <w:rPr>
                <w:i/>
                <w:sz w:val="22"/>
                <w:szCs w:val="20"/>
              </w:rPr>
              <w:t>nếu có</w:t>
            </w:r>
            <w:r w:rsidR="006800D1" w:rsidRPr="00E01296">
              <w:rPr>
                <w:sz w:val="22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00D1" w:rsidRPr="00E01296" w:rsidRDefault="006800D1" w:rsidP="00C818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800D1" w:rsidRPr="00E01296" w:rsidRDefault="006800D1" w:rsidP="00C818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800D1" w:rsidRPr="00E01296" w:rsidRDefault="006800D1" w:rsidP="00C818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800D1" w:rsidRPr="00E01296" w:rsidRDefault="006800D1" w:rsidP="00C818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800D1" w:rsidRPr="00E01296" w:rsidRDefault="006800D1" w:rsidP="00C818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800D1" w:rsidRPr="00E01296" w:rsidRDefault="006800D1" w:rsidP="00C818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800D1" w:rsidRPr="00E01296" w:rsidRDefault="006800D1" w:rsidP="00C818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800D1" w:rsidRPr="00E01296" w:rsidRDefault="006800D1" w:rsidP="00C818B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402DE" w:rsidRPr="00E01296" w:rsidRDefault="004D02DC" w:rsidP="00D402DE">
      <w:pPr>
        <w:spacing w:before="60" w:after="60"/>
        <w:jc w:val="both"/>
        <w:rPr>
          <w:bCs/>
        </w:rPr>
      </w:pPr>
      <w:r w:rsidRPr="00E01296">
        <w:rPr>
          <w:b/>
          <w:sz w:val="22"/>
        </w:rPr>
        <w:t>Thông tin để</w:t>
      </w:r>
      <w:r w:rsidR="00E26DE4" w:rsidRPr="00E01296">
        <w:rPr>
          <w:b/>
          <w:sz w:val="22"/>
        </w:rPr>
        <w:t xml:space="preserve"> cấp chứng nhận</w:t>
      </w:r>
      <w:r w:rsidR="003F7B55" w:rsidRPr="00E01296">
        <w:rPr>
          <w:b/>
          <w:sz w:val="22"/>
        </w:rPr>
        <w:t xml:space="preserve"> </w:t>
      </w:r>
      <w:r w:rsidR="00003F0B" w:rsidRPr="00E01296">
        <w:rPr>
          <w:sz w:val="22"/>
          <w:vertAlign w:val="superscript"/>
        </w:rPr>
        <w:t>(1</w:t>
      </w:r>
      <w:r w:rsidR="003F7B55" w:rsidRPr="00E01296">
        <w:rPr>
          <w:sz w:val="22"/>
          <w:vertAlign w:val="superscript"/>
        </w:rPr>
        <w:t>)</w:t>
      </w:r>
      <w:r w:rsidR="00D402DE" w:rsidRPr="00E01296">
        <w:rPr>
          <w:sz w:val="22"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221"/>
      </w:tblGrid>
      <w:tr w:rsidR="003F7B55" w:rsidRPr="00E01296" w:rsidTr="00C818B4">
        <w:tc>
          <w:tcPr>
            <w:tcW w:w="5220" w:type="dxa"/>
            <w:shd w:val="clear" w:color="auto" w:fill="auto"/>
          </w:tcPr>
          <w:p w:rsidR="00B74ABF" w:rsidRPr="00E01296" w:rsidRDefault="00042D59" w:rsidP="00C818B4">
            <w:pPr>
              <w:tabs>
                <w:tab w:val="left" w:pos="0"/>
                <w:tab w:val="left" w:leader="dot" w:pos="10080"/>
              </w:tabs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>Ngày xuất khẩu/</w:t>
            </w:r>
            <w:r w:rsidRPr="00E01296">
              <w:rPr>
                <w:i/>
                <w:iCs/>
                <w:sz w:val="22"/>
              </w:rPr>
              <w:t>date of export</w:t>
            </w:r>
            <w:r w:rsidRPr="00E01296">
              <w:rPr>
                <w:sz w:val="22"/>
              </w:rPr>
              <w:t>:……………………</w:t>
            </w:r>
            <w:r w:rsidR="003F7B55" w:rsidRPr="00E01296">
              <w:rPr>
                <w:sz w:val="22"/>
              </w:rPr>
              <w:t>….</w:t>
            </w:r>
          </w:p>
        </w:tc>
        <w:tc>
          <w:tcPr>
            <w:tcW w:w="5221" w:type="dxa"/>
            <w:shd w:val="clear" w:color="auto" w:fill="auto"/>
          </w:tcPr>
          <w:p w:rsidR="00B74ABF" w:rsidRPr="00E01296" w:rsidRDefault="00042D59" w:rsidP="00C818B4">
            <w:pPr>
              <w:tabs>
                <w:tab w:val="left" w:pos="0"/>
                <w:tab w:val="left" w:leader="dot" w:pos="10080"/>
              </w:tabs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>Nơi xuất khẩu/</w:t>
            </w:r>
            <w:r w:rsidRPr="00E01296">
              <w:rPr>
                <w:i/>
                <w:iCs/>
                <w:sz w:val="22"/>
              </w:rPr>
              <w:t>departure from:…………………………</w:t>
            </w:r>
            <w:r w:rsidR="00662CFB" w:rsidRPr="00E01296">
              <w:rPr>
                <w:i/>
                <w:iCs/>
                <w:sz w:val="22"/>
              </w:rPr>
              <w:t>…</w:t>
            </w:r>
          </w:p>
        </w:tc>
      </w:tr>
      <w:tr w:rsidR="003F7B55" w:rsidRPr="00E01296" w:rsidTr="00C818B4">
        <w:tc>
          <w:tcPr>
            <w:tcW w:w="5220" w:type="dxa"/>
            <w:shd w:val="clear" w:color="auto" w:fill="auto"/>
          </w:tcPr>
          <w:p w:rsidR="00042D59" w:rsidRPr="00E01296" w:rsidRDefault="00042D59" w:rsidP="00C818B4">
            <w:pPr>
              <w:spacing w:before="80"/>
              <w:rPr>
                <w:i/>
                <w:iCs/>
                <w:sz w:val="22"/>
                <w:vertAlign w:val="superscript"/>
              </w:rPr>
            </w:pPr>
            <w:r w:rsidRPr="00E01296">
              <w:rPr>
                <w:sz w:val="22"/>
              </w:rPr>
              <w:t>Nơi hàng đến/</w:t>
            </w:r>
            <w:r w:rsidR="003F7B55" w:rsidRPr="00E01296">
              <w:rPr>
                <w:i/>
                <w:iCs/>
                <w:sz w:val="22"/>
              </w:rPr>
              <w:t>destination</w:t>
            </w:r>
            <w:r w:rsidRPr="00E01296">
              <w:rPr>
                <w:i/>
                <w:iCs/>
                <w:sz w:val="22"/>
              </w:rPr>
              <w:t>:</w:t>
            </w:r>
          </w:p>
          <w:p w:rsidR="00B74ABF" w:rsidRPr="00E01296" w:rsidRDefault="004D2165" w:rsidP="00C818B4">
            <w:pPr>
              <w:tabs>
                <w:tab w:val="left" w:pos="0"/>
                <w:tab w:val="left" w:leader="dot" w:pos="10080"/>
              </w:tabs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>- Cảng quá cảnh (nếu có):……………………………</w:t>
            </w:r>
            <w:r w:rsidR="00662CFB" w:rsidRPr="00E01296">
              <w:rPr>
                <w:sz w:val="22"/>
              </w:rPr>
              <w:t>..</w:t>
            </w:r>
          </w:p>
          <w:p w:rsidR="004D2165" w:rsidRPr="00E01296" w:rsidRDefault="004D2165" w:rsidP="00C818B4">
            <w:pPr>
              <w:tabs>
                <w:tab w:val="left" w:pos="0"/>
                <w:tab w:val="left" w:leader="dot" w:pos="10080"/>
              </w:tabs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>- Cảng cuối cùng:……………………………………</w:t>
            </w:r>
            <w:r w:rsidR="004F5116" w:rsidRPr="00E01296">
              <w:rPr>
                <w:sz w:val="22"/>
              </w:rPr>
              <w:t>...</w:t>
            </w:r>
          </w:p>
        </w:tc>
        <w:tc>
          <w:tcPr>
            <w:tcW w:w="5221" w:type="dxa"/>
            <w:shd w:val="clear" w:color="auto" w:fill="auto"/>
          </w:tcPr>
          <w:p w:rsidR="00B74ABF" w:rsidRPr="00E01296" w:rsidRDefault="00662CFB" w:rsidP="00C818B4">
            <w:pPr>
              <w:tabs>
                <w:tab w:val="left" w:pos="0"/>
                <w:tab w:val="left" w:leader="dot" w:pos="10080"/>
              </w:tabs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>Tên phương tiện vận chuyển/</w:t>
            </w:r>
            <w:r w:rsidRPr="00E01296">
              <w:rPr>
                <w:i/>
                <w:iCs/>
                <w:sz w:val="22"/>
              </w:rPr>
              <w:t>means of transport</w:t>
            </w:r>
            <w:r w:rsidRPr="00E01296">
              <w:rPr>
                <w:sz w:val="22"/>
              </w:rPr>
              <w:t>:</w:t>
            </w:r>
          </w:p>
          <w:p w:rsidR="00662CFB" w:rsidRPr="00E01296" w:rsidRDefault="00662CFB" w:rsidP="00C818B4">
            <w:pPr>
              <w:tabs>
                <w:tab w:val="left" w:pos="0"/>
                <w:tab w:val="left" w:leader="dot" w:pos="10080"/>
              </w:tabs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>………………………………………………………….</w:t>
            </w:r>
            <w:r w:rsidR="003F7B55" w:rsidRPr="00E01296">
              <w:rPr>
                <w:sz w:val="22"/>
              </w:rPr>
              <w:t>..</w:t>
            </w:r>
          </w:p>
          <w:p w:rsidR="00662CFB" w:rsidRPr="00E01296" w:rsidRDefault="005D2BCA" w:rsidP="00C818B4">
            <w:pPr>
              <w:tabs>
                <w:tab w:val="left" w:pos="0"/>
                <w:tab w:val="left" w:leader="dot" w:pos="10080"/>
              </w:tabs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 xml:space="preserve">Số </w:t>
            </w:r>
            <w:r w:rsidR="00662CFB" w:rsidRPr="00E01296">
              <w:rPr>
                <w:sz w:val="22"/>
              </w:rPr>
              <w:t>Container/S</w:t>
            </w:r>
            <w:r w:rsidRPr="00E01296">
              <w:rPr>
                <w:sz w:val="22"/>
              </w:rPr>
              <w:t>ea</w:t>
            </w:r>
            <w:r w:rsidR="00190D2E" w:rsidRPr="00E01296">
              <w:rPr>
                <w:sz w:val="22"/>
              </w:rPr>
              <w:t>l</w:t>
            </w:r>
            <w:r w:rsidR="00662CFB" w:rsidRPr="00E01296">
              <w:rPr>
                <w:sz w:val="22"/>
              </w:rPr>
              <w:t>:………………………………</w:t>
            </w:r>
            <w:r w:rsidR="003F7B55" w:rsidRPr="00E01296">
              <w:rPr>
                <w:sz w:val="22"/>
              </w:rPr>
              <w:t>…</w:t>
            </w:r>
            <w:r w:rsidRPr="00E01296">
              <w:rPr>
                <w:sz w:val="22"/>
              </w:rPr>
              <w:t>…..</w:t>
            </w:r>
          </w:p>
        </w:tc>
      </w:tr>
      <w:tr w:rsidR="003015ED" w:rsidRPr="00E01296" w:rsidTr="00C818B4">
        <w:tc>
          <w:tcPr>
            <w:tcW w:w="5220" w:type="dxa"/>
            <w:shd w:val="clear" w:color="auto" w:fill="auto"/>
          </w:tcPr>
          <w:p w:rsidR="003015ED" w:rsidRPr="00E01296" w:rsidRDefault="003015ED" w:rsidP="00C818B4">
            <w:pPr>
              <w:spacing w:before="80"/>
              <w:rPr>
                <w:sz w:val="22"/>
                <w:szCs w:val="22"/>
              </w:rPr>
            </w:pPr>
            <w:r w:rsidRPr="00E01296">
              <w:rPr>
                <w:sz w:val="22"/>
                <w:szCs w:val="22"/>
              </w:rPr>
              <w:t>Mô tả sản phẩm (</w:t>
            </w:r>
            <w:r w:rsidRPr="00E01296">
              <w:rPr>
                <w:i/>
                <w:sz w:val="22"/>
                <w:szCs w:val="22"/>
              </w:rPr>
              <w:t>description of goods</w:t>
            </w:r>
            <w:r w:rsidRPr="00E01296">
              <w:rPr>
                <w:sz w:val="22"/>
                <w:szCs w:val="22"/>
              </w:rPr>
              <w:t>):</w:t>
            </w:r>
          </w:p>
          <w:p w:rsidR="003015ED" w:rsidRPr="00E01296" w:rsidRDefault="003015ED" w:rsidP="00C818B4">
            <w:pPr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>………………………</w:t>
            </w:r>
            <w:r w:rsidR="004F5116" w:rsidRPr="00E01296">
              <w:rPr>
                <w:sz w:val="22"/>
              </w:rPr>
              <w:t>………………………………...</w:t>
            </w:r>
          </w:p>
        </w:tc>
        <w:tc>
          <w:tcPr>
            <w:tcW w:w="5221" w:type="dxa"/>
            <w:shd w:val="clear" w:color="auto" w:fill="auto"/>
          </w:tcPr>
          <w:p w:rsidR="006D4C8B" w:rsidRPr="00E01296" w:rsidRDefault="004F5116" w:rsidP="00C818B4">
            <w:pPr>
              <w:tabs>
                <w:tab w:val="left" w:pos="0"/>
                <w:tab w:val="left" w:leader="dot" w:pos="10080"/>
              </w:tabs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>S.lượng/K.lượng (</w:t>
            </w:r>
            <w:r w:rsidRPr="00E01296">
              <w:rPr>
                <w:i/>
                <w:sz w:val="22"/>
              </w:rPr>
              <w:t>quantity/volume</w:t>
            </w:r>
            <w:r w:rsidRPr="00E01296">
              <w:rPr>
                <w:sz w:val="22"/>
              </w:rPr>
              <w:t>):</w:t>
            </w:r>
            <w:r w:rsidR="00427B22" w:rsidRPr="00E01296">
              <w:rPr>
                <w:sz w:val="22"/>
              </w:rPr>
              <w:t xml:space="preserve"> </w:t>
            </w:r>
          </w:p>
          <w:p w:rsidR="003015ED" w:rsidRPr="00E01296" w:rsidRDefault="00427B22" w:rsidP="00C818B4">
            <w:pPr>
              <w:tabs>
                <w:tab w:val="left" w:pos="0"/>
                <w:tab w:val="left" w:leader="dot" w:pos="10080"/>
              </w:tabs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>G</w:t>
            </w:r>
            <w:r w:rsidR="007B3D5B" w:rsidRPr="00E01296">
              <w:rPr>
                <w:sz w:val="22"/>
              </w:rPr>
              <w:t>.</w:t>
            </w:r>
            <w:r w:rsidRPr="00E01296">
              <w:rPr>
                <w:sz w:val="22"/>
              </w:rPr>
              <w:t>W:</w:t>
            </w:r>
            <w:r w:rsidR="006D4C8B" w:rsidRPr="00E01296">
              <w:rPr>
                <w:sz w:val="22"/>
              </w:rPr>
              <w:t>…………</w:t>
            </w:r>
            <w:r w:rsidRPr="00E01296">
              <w:rPr>
                <w:sz w:val="22"/>
              </w:rPr>
              <w:t>; W:...</w:t>
            </w:r>
            <w:r w:rsidR="006D4C8B" w:rsidRPr="00E01296">
              <w:rPr>
                <w:sz w:val="22"/>
              </w:rPr>
              <w:t>.......................</w:t>
            </w:r>
            <w:r w:rsidRPr="00E01296">
              <w:rPr>
                <w:sz w:val="22"/>
              </w:rPr>
              <w:t>; N</w:t>
            </w:r>
            <w:r w:rsidR="007B3D5B" w:rsidRPr="00E01296">
              <w:rPr>
                <w:sz w:val="22"/>
              </w:rPr>
              <w:t>.</w:t>
            </w:r>
            <w:r w:rsidRPr="00E01296">
              <w:rPr>
                <w:sz w:val="22"/>
              </w:rPr>
              <w:t>W:................</w:t>
            </w:r>
            <w:r w:rsidR="006D4C8B" w:rsidRPr="00E01296">
              <w:rPr>
                <w:sz w:val="22"/>
              </w:rPr>
              <w:t>.....</w:t>
            </w:r>
          </w:p>
          <w:p w:rsidR="008A6D0D" w:rsidRPr="00E01296" w:rsidRDefault="008A6D0D" w:rsidP="00C818B4">
            <w:pPr>
              <w:tabs>
                <w:tab w:val="left" w:pos="0"/>
                <w:tab w:val="left" w:leader="dot" w:pos="10080"/>
              </w:tabs>
              <w:spacing w:before="80"/>
              <w:rPr>
                <w:sz w:val="22"/>
              </w:rPr>
            </w:pPr>
            <w:r w:rsidRPr="00E01296">
              <w:rPr>
                <w:sz w:val="22"/>
              </w:rPr>
              <w:t>Thị trường :…………………………………………...</w:t>
            </w:r>
          </w:p>
        </w:tc>
      </w:tr>
    </w:tbl>
    <w:p w:rsidR="00035350" w:rsidRPr="00E01296" w:rsidRDefault="004D02DC" w:rsidP="004B5E8F">
      <w:pPr>
        <w:rPr>
          <w:sz w:val="22"/>
        </w:rPr>
      </w:pPr>
      <w:r w:rsidRPr="00E01296">
        <w:rPr>
          <w:sz w:val="22"/>
        </w:rPr>
        <w:t>Mẫu chứng nhận</w:t>
      </w:r>
      <w:r w:rsidR="00AE3B61" w:rsidRPr="00E01296">
        <w:rPr>
          <w:sz w:val="22"/>
        </w:rPr>
        <w:t xml:space="preserve"> đ</w:t>
      </w:r>
      <w:r w:rsidR="00D27001" w:rsidRPr="00E01296">
        <w:rPr>
          <w:sz w:val="22"/>
        </w:rPr>
        <w:t xml:space="preserve">ề nghị cấp: </w:t>
      </w:r>
      <w:r w:rsidR="00C664AF" w:rsidRPr="00E01296">
        <w:rPr>
          <w:sz w:val="22"/>
        </w:rPr>
        <w:t xml:space="preserve"> </w:t>
      </w:r>
      <w:r w:rsidR="00FE5E7A" w:rsidRPr="00E01296">
        <w:rPr>
          <w:sz w:val="22"/>
          <w:szCs w:val="22"/>
        </w:rPr>
        <w:sym w:font="Wingdings" w:char="F06F"/>
      </w:r>
      <w:r w:rsidR="00FE5E7A" w:rsidRPr="00E01296">
        <w:rPr>
          <w:sz w:val="22"/>
          <w:szCs w:val="22"/>
        </w:rPr>
        <w:t xml:space="preserve"> Theo mẫu của Nafi5</w:t>
      </w:r>
      <w:r w:rsidR="004B5E8F" w:rsidRPr="00E01296">
        <w:rPr>
          <w:sz w:val="22"/>
          <w:szCs w:val="22"/>
          <w:vertAlign w:val="superscript"/>
        </w:rPr>
        <w:t>(3)</w:t>
      </w:r>
      <w:r w:rsidR="004B5E8F" w:rsidRPr="00E01296">
        <w:rPr>
          <w:sz w:val="22"/>
          <w:szCs w:val="22"/>
        </w:rPr>
        <w:tab/>
      </w:r>
      <w:r w:rsidR="004B5E8F" w:rsidRPr="00E01296">
        <w:rPr>
          <w:sz w:val="22"/>
          <w:szCs w:val="22"/>
        </w:rPr>
        <w:tab/>
      </w:r>
      <w:r w:rsidR="00FE5E7A" w:rsidRPr="00E01296">
        <w:rPr>
          <w:sz w:val="22"/>
          <w:szCs w:val="22"/>
        </w:rPr>
        <w:sym w:font="Wingdings" w:char="F06F"/>
      </w:r>
      <w:r w:rsidR="00FE5E7A" w:rsidRPr="00E01296">
        <w:rPr>
          <w:sz w:val="22"/>
          <w:szCs w:val="22"/>
        </w:rPr>
        <w:t xml:space="preserve"> </w:t>
      </w:r>
      <w:r w:rsidR="00D27001" w:rsidRPr="00E01296">
        <w:rPr>
          <w:sz w:val="22"/>
        </w:rPr>
        <w:t>Theo mẫu gửi kèm</w:t>
      </w:r>
      <w:r w:rsidR="004B5E8F" w:rsidRPr="00E01296">
        <w:rPr>
          <w:sz w:val="22"/>
          <w:vertAlign w:val="superscript"/>
        </w:rPr>
        <w:t>(4)</w:t>
      </w:r>
    </w:p>
    <w:p w:rsidR="00D27001" w:rsidRPr="00E01296" w:rsidRDefault="00035350" w:rsidP="004B5E8F">
      <w:pPr>
        <w:spacing w:before="80"/>
        <w:rPr>
          <w:sz w:val="22"/>
          <w:szCs w:val="22"/>
        </w:rPr>
      </w:pPr>
      <w:r w:rsidRPr="00E01296">
        <w:rPr>
          <w:sz w:val="22"/>
          <w:szCs w:val="22"/>
        </w:rPr>
        <w:t>Đề nghị cấp</w:t>
      </w:r>
      <w:r w:rsidR="00C664AF" w:rsidRPr="00E01296">
        <w:rPr>
          <w:sz w:val="22"/>
          <w:szCs w:val="22"/>
        </w:rPr>
        <w:t>:</w:t>
      </w:r>
      <w:r w:rsidRPr="00E01296">
        <w:rPr>
          <w:sz w:val="22"/>
          <w:szCs w:val="22"/>
        </w:rPr>
        <w:t xml:space="preserve"> </w:t>
      </w:r>
      <w:r w:rsidR="00C664AF" w:rsidRPr="00E01296">
        <w:rPr>
          <w:sz w:val="22"/>
          <w:szCs w:val="22"/>
        </w:rPr>
        <w:t xml:space="preserve">      </w:t>
      </w:r>
      <w:r w:rsidRPr="00E01296">
        <w:rPr>
          <w:sz w:val="22"/>
          <w:szCs w:val="22"/>
        </w:rPr>
        <w:sym w:font="Wingdings" w:char="F06F"/>
      </w:r>
      <w:r w:rsidRPr="00E01296">
        <w:rPr>
          <w:sz w:val="22"/>
          <w:szCs w:val="22"/>
        </w:rPr>
        <w:t xml:space="preserve"> Qua Website</w:t>
      </w:r>
      <w:r w:rsidR="00C10B74" w:rsidRPr="00E01296">
        <w:rPr>
          <w:sz w:val="22"/>
          <w:szCs w:val="22"/>
        </w:rPr>
        <w:t>, E-mail</w:t>
      </w:r>
      <w:r w:rsidR="004B5E8F" w:rsidRPr="00E01296">
        <w:rPr>
          <w:sz w:val="22"/>
          <w:szCs w:val="22"/>
        </w:rPr>
        <w:tab/>
      </w:r>
      <w:r w:rsidR="004B5E8F" w:rsidRPr="00E01296">
        <w:rPr>
          <w:sz w:val="22"/>
          <w:szCs w:val="22"/>
        </w:rPr>
        <w:tab/>
      </w:r>
      <w:r w:rsidRPr="00E01296">
        <w:rPr>
          <w:sz w:val="22"/>
          <w:szCs w:val="22"/>
        </w:rPr>
        <w:sym w:font="Wingdings" w:char="F06F"/>
      </w:r>
      <w:r w:rsidRPr="00E01296">
        <w:rPr>
          <w:sz w:val="22"/>
          <w:szCs w:val="22"/>
        </w:rPr>
        <w:t xml:space="preserve"> Hồ sơ giấy</w:t>
      </w:r>
      <w:r w:rsidR="004B5E8F" w:rsidRPr="00E01296">
        <w:rPr>
          <w:sz w:val="22"/>
          <w:szCs w:val="22"/>
        </w:rPr>
        <w:t xml:space="preserve"> (nộp, nhận trực tiếp tại TTV5)</w:t>
      </w:r>
      <w:r w:rsidR="00D27001" w:rsidRPr="00E01296">
        <w:rPr>
          <w:sz w:val="22"/>
          <w:szCs w:val="22"/>
        </w:rPr>
        <w:t xml:space="preserve"> </w:t>
      </w:r>
    </w:p>
    <w:p w:rsidR="00D27001" w:rsidRPr="00E01296" w:rsidRDefault="00FE5E7A" w:rsidP="004B5E8F">
      <w:pPr>
        <w:rPr>
          <w:sz w:val="22"/>
        </w:rPr>
      </w:pPr>
      <w:r w:rsidRPr="00E01296">
        <w:rPr>
          <w:sz w:val="22"/>
        </w:rPr>
        <w:t xml:space="preserve">Hồ sơ </w:t>
      </w:r>
      <w:r w:rsidR="00E26DE4" w:rsidRPr="00E01296">
        <w:rPr>
          <w:sz w:val="22"/>
        </w:rPr>
        <w:t>thẩm định/kiểm tra/</w:t>
      </w:r>
      <w:r w:rsidRPr="00E01296">
        <w:rPr>
          <w:sz w:val="22"/>
        </w:rPr>
        <w:t>giám định</w:t>
      </w:r>
      <w:r w:rsidR="00D27001" w:rsidRPr="00E01296">
        <w:rPr>
          <w:sz w:val="22"/>
        </w:rPr>
        <w:t xml:space="preserve">: </w:t>
      </w:r>
      <w:r w:rsidR="0064040E" w:rsidRPr="00E01296">
        <w:rPr>
          <w:sz w:val="22"/>
        </w:rPr>
        <w:t xml:space="preserve"> </w:t>
      </w:r>
      <w:r w:rsidR="004D02DC" w:rsidRPr="00E01296">
        <w:rPr>
          <w:sz w:val="22"/>
        </w:rPr>
        <w:t xml:space="preserve">      </w:t>
      </w:r>
      <w:r w:rsidR="0064040E" w:rsidRPr="00E01296">
        <w:sym w:font="Wingdings" w:char="F06F"/>
      </w:r>
      <w:r w:rsidRPr="00E01296">
        <w:rPr>
          <w:sz w:val="22"/>
        </w:rPr>
        <w:t xml:space="preserve"> Nafi5</w:t>
      </w:r>
      <w:r w:rsidR="00D27001" w:rsidRPr="00E01296">
        <w:rPr>
          <w:sz w:val="22"/>
        </w:rPr>
        <w:tab/>
      </w:r>
      <w:r w:rsidR="0064040E" w:rsidRPr="00E01296">
        <w:sym w:font="Wingdings" w:char="F06F"/>
      </w:r>
      <w:r w:rsidR="003217A2" w:rsidRPr="00E01296">
        <w:rPr>
          <w:sz w:val="22"/>
        </w:rPr>
        <w:t xml:space="preserve"> T</w:t>
      </w:r>
      <w:r w:rsidR="00D27001" w:rsidRPr="00E01296">
        <w:rPr>
          <w:sz w:val="22"/>
        </w:rPr>
        <w:t>ại Trung tâm vùng…</w:t>
      </w:r>
      <w:r w:rsidR="003217A2" w:rsidRPr="00E01296">
        <w:rPr>
          <w:sz w:val="22"/>
        </w:rPr>
        <w:t>…</w:t>
      </w:r>
      <w:r w:rsidR="00D27001" w:rsidRPr="00E01296">
        <w:rPr>
          <w:sz w:val="22"/>
        </w:rPr>
        <w:t xml:space="preserve"> (cấp chuyển tiếp)</w:t>
      </w:r>
    </w:p>
    <w:p w:rsidR="007B3D5B" w:rsidRPr="00E01296" w:rsidRDefault="00D27001" w:rsidP="004B5E8F">
      <w:pPr>
        <w:rPr>
          <w:sz w:val="22"/>
        </w:rPr>
      </w:pPr>
      <w:r w:rsidRPr="00E01296">
        <w:rPr>
          <w:sz w:val="22"/>
        </w:rPr>
        <w:t xml:space="preserve">Hình thức giao chứng nhận: </w:t>
      </w:r>
      <w:r w:rsidR="00DC69E4" w:rsidRPr="00E01296">
        <w:sym w:font="Wingdings" w:char="F06F"/>
      </w:r>
      <w:r w:rsidR="00DC69E4" w:rsidRPr="00E01296">
        <w:t xml:space="preserve"> </w:t>
      </w:r>
      <w:r w:rsidRPr="00E01296">
        <w:rPr>
          <w:sz w:val="22"/>
        </w:rPr>
        <w:t xml:space="preserve">Trực tiếp   </w:t>
      </w:r>
      <w:r w:rsidR="006C787B" w:rsidRPr="00E01296">
        <w:rPr>
          <w:sz w:val="22"/>
        </w:rPr>
        <w:t xml:space="preserve">    </w:t>
      </w:r>
      <w:r w:rsidR="00DC69E4" w:rsidRPr="00E01296">
        <w:sym w:font="Wingdings" w:char="F06F"/>
      </w:r>
      <w:r w:rsidRPr="00E01296">
        <w:rPr>
          <w:sz w:val="22"/>
        </w:rPr>
        <w:t xml:space="preserve"> Gởi qua bưu phẩm   </w:t>
      </w:r>
      <w:r w:rsidR="00DC69E4" w:rsidRPr="00E01296">
        <w:sym w:font="Wingdings" w:char="F06F"/>
      </w:r>
      <w:r w:rsidRPr="00E01296">
        <w:rPr>
          <w:sz w:val="22"/>
        </w:rPr>
        <w:t xml:space="preserve"> Cấp chuyển tiếp lên Trung tâm vùng…</w:t>
      </w:r>
      <w:r w:rsidR="00DC69E4" w:rsidRPr="00E01296">
        <w:rPr>
          <w:sz w:val="22"/>
        </w:rPr>
        <w:t>….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900"/>
        <w:gridCol w:w="1080"/>
        <w:gridCol w:w="720"/>
        <w:gridCol w:w="720"/>
        <w:gridCol w:w="720"/>
        <w:gridCol w:w="900"/>
        <w:gridCol w:w="1800"/>
        <w:gridCol w:w="1260"/>
        <w:gridCol w:w="1080"/>
      </w:tblGrid>
      <w:tr w:rsidR="00D27001" w:rsidRPr="00E01296" w:rsidTr="00C818B4">
        <w:trPr>
          <w:trHeight w:val="431"/>
        </w:trPr>
        <w:tc>
          <w:tcPr>
            <w:tcW w:w="6300" w:type="dxa"/>
            <w:gridSpan w:val="7"/>
            <w:shd w:val="clear" w:color="auto" w:fill="auto"/>
          </w:tcPr>
          <w:p w:rsidR="00D27001" w:rsidRPr="00E01296" w:rsidRDefault="00D27001" w:rsidP="00C818B4">
            <w:pPr>
              <w:jc w:val="center"/>
              <w:rPr>
                <w:b/>
                <w:sz w:val="20"/>
              </w:rPr>
            </w:pPr>
            <w:r w:rsidRPr="00E01296">
              <w:rPr>
                <w:sz w:val="22"/>
              </w:rPr>
              <w:t xml:space="preserve">  </w:t>
            </w:r>
            <w:r w:rsidR="00011253" w:rsidRPr="00E01296">
              <w:rPr>
                <w:b/>
                <w:sz w:val="20"/>
              </w:rPr>
              <w:t>Chi tiết về lô hàng và kết quả kiểm tra</w:t>
            </w:r>
            <w:r w:rsidR="004D02DC" w:rsidRPr="00E01296">
              <w:rPr>
                <w:b/>
                <w:sz w:val="20"/>
              </w:rPr>
              <w:t>/giám định</w:t>
            </w:r>
          </w:p>
          <w:p w:rsidR="00D27001" w:rsidRPr="00E01296" w:rsidRDefault="00D27001" w:rsidP="00C818B4">
            <w:pPr>
              <w:jc w:val="center"/>
              <w:rPr>
                <w:i/>
                <w:sz w:val="20"/>
              </w:rPr>
            </w:pPr>
            <w:r w:rsidRPr="00E01296">
              <w:rPr>
                <w:i/>
                <w:sz w:val="20"/>
              </w:rPr>
              <w:t>(Dành cho khách hàng)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D27001" w:rsidRPr="00E01296" w:rsidRDefault="00D27001" w:rsidP="00C818B4">
            <w:pPr>
              <w:jc w:val="center"/>
              <w:rPr>
                <w:b/>
                <w:sz w:val="20"/>
              </w:rPr>
            </w:pPr>
            <w:r w:rsidRPr="00E01296">
              <w:rPr>
                <w:b/>
                <w:sz w:val="20"/>
              </w:rPr>
              <w:t>Kết quả xem xét</w:t>
            </w:r>
          </w:p>
          <w:p w:rsidR="00D27001" w:rsidRPr="00E01296" w:rsidRDefault="00CF6EFD" w:rsidP="00C818B4">
            <w:pPr>
              <w:jc w:val="center"/>
              <w:rPr>
                <w:i/>
                <w:sz w:val="20"/>
              </w:rPr>
            </w:pPr>
            <w:r w:rsidRPr="00E01296">
              <w:rPr>
                <w:i/>
                <w:sz w:val="20"/>
              </w:rPr>
              <w:t>(Dành cho nhân viên</w:t>
            </w:r>
            <w:r w:rsidR="00D27001" w:rsidRPr="00E01296">
              <w:rPr>
                <w:i/>
                <w:sz w:val="20"/>
              </w:rPr>
              <w:t xml:space="preserve"> cấp giấy)</w:t>
            </w:r>
          </w:p>
        </w:tc>
      </w:tr>
      <w:tr w:rsidR="00CC257B" w:rsidRPr="00E01296" w:rsidTr="00C818B4">
        <w:trPr>
          <w:trHeight w:val="313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6"/>
                <w:szCs w:val="16"/>
              </w:rPr>
            </w:pPr>
            <w:r w:rsidRPr="00E01296">
              <w:rPr>
                <w:sz w:val="16"/>
                <w:szCs w:val="16"/>
              </w:rPr>
              <w:t>Số đăng ký</w:t>
            </w:r>
            <w:r w:rsidR="0043226E" w:rsidRPr="00E01296">
              <w:rPr>
                <w:sz w:val="16"/>
                <w:szCs w:val="16"/>
              </w:rPr>
              <w:t xml:space="preserve"> </w:t>
            </w:r>
          </w:p>
          <w:p w:rsidR="009A2ABA" w:rsidRPr="00E01296" w:rsidRDefault="009A2ABA" w:rsidP="00C818B4">
            <w:pPr>
              <w:jc w:val="center"/>
              <w:rPr>
                <w:sz w:val="16"/>
                <w:szCs w:val="16"/>
              </w:rPr>
            </w:pPr>
            <w:r w:rsidRPr="00E01296">
              <w:rPr>
                <w:sz w:val="16"/>
                <w:szCs w:val="16"/>
              </w:rPr>
              <w:t>……………….</w:t>
            </w:r>
          </w:p>
          <w:p w:rsidR="00CC257B" w:rsidRPr="00E01296" w:rsidRDefault="00CC257B" w:rsidP="00C81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6"/>
                <w:szCs w:val="16"/>
              </w:rPr>
            </w:pPr>
            <w:r w:rsidRPr="00E01296">
              <w:rPr>
                <w:sz w:val="16"/>
                <w:szCs w:val="16"/>
              </w:rPr>
              <w:t>Mặt hàng, chủng loại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6"/>
                <w:szCs w:val="16"/>
              </w:rPr>
            </w:pPr>
            <w:r w:rsidRPr="00E01296">
              <w:rPr>
                <w:sz w:val="16"/>
                <w:szCs w:val="16"/>
              </w:rPr>
              <w:t>S.lượng/ K.lượng</w:t>
            </w:r>
          </w:p>
          <w:p w:rsidR="00CC257B" w:rsidRPr="00E01296" w:rsidRDefault="00CC257B" w:rsidP="00C818B4">
            <w:pPr>
              <w:jc w:val="center"/>
              <w:rPr>
                <w:sz w:val="16"/>
                <w:szCs w:val="16"/>
              </w:rPr>
            </w:pPr>
            <w:r w:rsidRPr="00E01296">
              <w:rPr>
                <w:sz w:val="16"/>
                <w:szCs w:val="16"/>
              </w:rPr>
              <w:t>(ctn/kg)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6"/>
                <w:szCs w:val="16"/>
              </w:rPr>
            </w:pPr>
            <w:r w:rsidRPr="00E01296">
              <w:rPr>
                <w:sz w:val="16"/>
                <w:szCs w:val="16"/>
              </w:rPr>
              <w:t xml:space="preserve">Số </w:t>
            </w:r>
            <w:r w:rsidR="009A2ABA" w:rsidRPr="00E01296">
              <w:rPr>
                <w:sz w:val="16"/>
                <w:szCs w:val="16"/>
              </w:rPr>
              <w:t xml:space="preserve">phiếu </w:t>
            </w:r>
            <w:r w:rsidRPr="00E01296">
              <w:rPr>
                <w:sz w:val="16"/>
                <w:szCs w:val="16"/>
              </w:rPr>
              <w:t>kết quả kiểm nghiệm (</w:t>
            </w:r>
            <w:r w:rsidRPr="00E01296">
              <w:rPr>
                <w:i/>
                <w:sz w:val="16"/>
                <w:szCs w:val="16"/>
              </w:rPr>
              <w:t>nếu có</w:t>
            </w:r>
            <w:r w:rsidRPr="00E01296">
              <w:rPr>
                <w:sz w:val="16"/>
                <w:szCs w:val="16"/>
              </w:rPr>
              <w:t>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  <w:szCs w:val="18"/>
              </w:rPr>
            </w:pPr>
            <w:r w:rsidRPr="00E01296">
              <w:rPr>
                <w:sz w:val="18"/>
                <w:szCs w:val="18"/>
              </w:rPr>
              <w:t xml:space="preserve">Thông tin lô hàng  không đủ điều kiện cấp chứng nhận </w:t>
            </w:r>
          </w:p>
          <w:p w:rsidR="00CC257B" w:rsidRPr="00E01296" w:rsidRDefault="00CC257B" w:rsidP="00C818B4">
            <w:pPr>
              <w:jc w:val="center"/>
              <w:rPr>
                <w:sz w:val="18"/>
                <w:szCs w:val="18"/>
              </w:rPr>
            </w:pPr>
            <w:r w:rsidRPr="00E01296">
              <w:rPr>
                <w:sz w:val="18"/>
                <w:szCs w:val="18"/>
              </w:rPr>
              <w:t>(</w:t>
            </w:r>
            <w:r w:rsidRPr="00E01296">
              <w:rPr>
                <w:i/>
                <w:sz w:val="18"/>
                <w:szCs w:val="18"/>
              </w:rPr>
              <w:t>ghi rõ lý do</w:t>
            </w:r>
            <w:r w:rsidRPr="00E01296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  <w:szCs w:val="18"/>
              </w:rPr>
            </w:pPr>
            <w:r w:rsidRPr="00E01296">
              <w:rPr>
                <w:sz w:val="18"/>
                <w:szCs w:val="18"/>
              </w:rPr>
              <w:t>Yêu cầu</w:t>
            </w:r>
          </w:p>
          <w:p w:rsidR="00CC257B" w:rsidRPr="00E01296" w:rsidRDefault="00CC257B" w:rsidP="00C818B4">
            <w:pPr>
              <w:jc w:val="center"/>
              <w:rPr>
                <w:sz w:val="18"/>
                <w:szCs w:val="18"/>
              </w:rPr>
            </w:pPr>
            <w:r w:rsidRPr="00E01296">
              <w:rPr>
                <w:sz w:val="18"/>
                <w:szCs w:val="18"/>
              </w:rPr>
              <w:t>bổ sung</w:t>
            </w:r>
          </w:p>
          <w:p w:rsidR="00CC257B" w:rsidRPr="00E01296" w:rsidRDefault="00CC257B" w:rsidP="00C818B4">
            <w:pPr>
              <w:jc w:val="center"/>
              <w:rPr>
                <w:sz w:val="18"/>
                <w:szCs w:val="18"/>
              </w:rPr>
            </w:pPr>
            <w:r w:rsidRPr="00E01296">
              <w:rPr>
                <w:sz w:val="18"/>
                <w:szCs w:val="18"/>
              </w:rPr>
              <w:t xml:space="preserve"> (</w:t>
            </w:r>
            <w:r w:rsidRPr="00E01296">
              <w:rPr>
                <w:i/>
                <w:sz w:val="18"/>
                <w:szCs w:val="18"/>
              </w:rPr>
              <w:t>nếu có</w:t>
            </w:r>
            <w:r w:rsidRPr="00E01296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  <w:szCs w:val="18"/>
              </w:rPr>
            </w:pPr>
            <w:r w:rsidRPr="00E01296">
              <w:rPr>
                <w:sz w:val="18"/>
                <w:szCs w:val="18"/>
              </w:rPr>
              <w:t>Kết quả sau  bổ sung</w:t>
            </w:r>
          </w:p>
          <w:p w:rsidR="00CC257B" w:rsidRPr="00E01296" w:rsidRDefault="00CC257B" w:rsidP="00C818B4">
            <w:pPr>
              <w:jc w:val="center"/>
              <w:rPr>
                <w:sz w:val="18"/>
                <w:szCs w:val="18"/>
              </w:rPr>
            </w:pPr>
          </w:p>
        </w:tc>
      </w:tr>
      <w:tr w:rsidR="00CC257B" w:rsidRPr="00E01296" w:rsidTr="00C818B4">
        <w:trPr>
          <w:trHeight w:val="312"/>
        </w:trPr>
        <w:tc>
          <w:tcPr>
            <w:tcW w:w="1260" w:type="dxa"/>
            <w:vMerge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20"/>
              </w:rPr>
            </w:pPr>
            <w:r w:rsidRPr="00E01296">
              <w:rPr>
                <w:sz w:val="20"/>
              </w:rPr>
              <w:t>VS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</w:rPr>
            </w:pPr>
            <w:r w:rsidRPr="00E01296">
              <w:rPr>
                <w:sz w:val="18"/>
              </w:rPr>
              <w:t>HH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</w:rPr>
            </w:pPr>
            <w:r w:rsidRPr="00E01296">
              <w:rPr>
                <w:sz w:val="18"/>
              </w:rPr>
              <w:t>DB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</w:rPr>
            </w:pPr>
            <w:r w:rsidRPr="00E01296">
              <w:rPr>
                <w:sz w:val="18"/>
              </w:rPr>
              <w:t>Khác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C257B" w:rsidRPr="00E01296" w:rsidRDefault="00CC257B" w:rsidP="00C818B4">
            <w:pPr>
              <w:jc w:val="center"/>
              <w:rPr>
                <w:sz w:val="18"/>
              </w:rPr>
            </w:pPr>
          </w:p>
        </w:tc>
      </w:tr>
      <w:tr w:rsidR="00CC257B" w:rsidRPr="00E01296" w:rsidTr="00C818B4">
        <w:trPr>
          <w:trHeight w:val="470"/>
        </w:trPr>
        <w:tc>
          <w:tcPr>
            <w:tcW w:w="1260" w:type="dxa"/>
            <w:shd w:val="clear" w:color="auto" w:fill="auto"/>
          </w:tcPr>
          <w:p w:rsidR="00CC257B" w:rsidRPr="00E01296" w:rsidRDefault="00CC257B" w:rsidP="00C818B4">
            <w:pPr>
              <w:spacing w:before="120" w:after="12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………</w:t>
            </w:r>
          </w:p>
        </w:tc>
        <w:tc>
          <w:tcPr>
            <w:tcW w:w="900" w:type="dxa"/>
            <w:shd w:val="clear" w:color="auto" w:fill="auto"/>
          </w:tcPr>
          <w:p w:rsidR="00CC257B" w:rsidRPr="00E01296" w:rsidRDefault="00CC257B" w:rsidP="00C818B4">
            <w:pPr>
              <w:spacing w:before="120" w:after="12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………</w:t>
            </w:r>
          </w:p>
        </w:tc>
        <w:tc>
          <w:tcPr>
            <w:tcW w:w="1080" w:type="dxa"/>
            <w:shd w:val="clear" w:color="auto" w:fill="auto"/>
          </w:tcPr>
          <w:p w:rsidR="00CC257B" w:rsidRPr="00E01296" w:rsidRDefault="00CC257B" w:rsidP="00C818B4">
            <w:pPr>
              <w:spacing w:before="120" w:after="12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………</w:t>
            </w:r>
          </w:p>
        </w:tc>
        <w:tc>
          <w:tcPr>
            <w:tcW w:w="720" w:type="dxa"/>
            <w:shd w:val="clear" w:color="auto" w:fill="auto"/>
          </w:tcPr>
          <w:p w:rsidR="00CC257B" w:rsidRPr="00E01296" w:rsidRDefault="00CC257B" w:rsidP="00C818B4">
            <w:pPr>
              <w:spacing w:before="120" w:after="12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……..</w:t>
            </w:r>
          </w:p>
        </w:tc>
        <w:tc>
          <w:tcPr>
            <w:tcW w:w="720" w:type="dxa"/>
            <w:shd w:val="clear" w:color="auto" w:fill="auto"/>
          </w:tcPr>
          <w:p w:rsidR="00CC257B" w:rsidRPr="00E01296" w:rsidRDefault="00CC257B" w:rsidP="00C818B4">
            <w:pPr>
              <w:spacing w:before="120" w:after="12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……..</w:t>
            </w:r>
          </w:p>
        </w:tc>
        <w:tc>
          <w:tcPr>
            <w:tcW w:w="720" w:type="dxa"/>
            <w:shd w:val="clear" w:color="auto" w:fill="auto"/>
          </w:tcPr>
          <w:p w:rsidR="00CC257B" w:rsidRPr="00E01296" w:rsidRDefault="00CC257B" w:rsidP="00C818B4">
            <w:pPr>
              <w:spacing w:before="120" w:after="12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……..</w:t>
            </w:r>
          </w:p>
        </w:tc>
        <w:tc>
          <w:tcPr>
            <w:tcW w:w="900" w:type="dxa"/>
            <w:shd w:val="clear" w:color="auto" w:fill="auto"/>
          </w:tcPr>
          <w:p w:rsidR="00CC257B" w:rsidRPr="00E01296" w:rsidRDefault="00CC257B" w:rsidP="00C818B4">
            <w:pPr>
              <w:spacing w:before="120" w:after="12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……..</w:t>
            </w:r>
          </w:p>
        </w:tc>
        <w:tc>
          <w:tcPr>
            <w:tcW w:w="1800" w:type="dxa"/>
            <w:shd w:val="clear" w:color="auto" w:fill="auto"/>
          </w:tcPr>
          <w:p w:rsidR="00CC257B" w:rsidRPr="00E01296" w:rsidRDefault="00EA1741" w:rsidP="00C818B4">
            <w:pPr>
              <w:spacing w:before="120" w:after="12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……………...........</w:t>
            </w:r>
          </w:p>
        </w:tc>
        <w:tc>
          <w:tcPr>
            <w:tcW w:w="1260" w:type="dxa"/>
            <w:shd w:val="clear" w:color="auto" w:fill="auto"/>
          </w:tcPr>
          <w:p w:rsidR="00CC257B" w:rsidRPr="00E01296" w:rsidRDefault="00CC257B" w:rsidP="00C818B4">
            <w:pPr>
              <w:spacing w:before="120" w:after="12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………</w:t>
            </w:r>
          </w:p>
        </w:tc>
        <w:tc>
          <w:tcPr>
            <w:tcW w:w="1080" w:type="dxa"/>
            <w:shd w:val="clear" w:color="auto" w:fill="auto"/>
          </w:tcPr>
          <w:p w:rsidR="00CC257B" w:rsidRPr="00E01296" w:rsidRDefault="00CC257B" w:rsidP="00C818B4">
            <w:pPr>
              <w:spacing w:before="120" w:after="12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……..</w:t>
            </w:r>
          </w:p>
        </w:tc>
      </w:tr>
      <w:tr w:rsidR="00AE3B1D" w:rsidRPr="00E01296" w:rsidTr="00C818B4">
        <w:tc>
          <w:tcPr>
            <w:tcW w:w="3240" w:type="dxa"/>
            <w:gridSpan w:val="3"/>
            <w:shd w:val="clear" w:color="auto" w:fill="auto"/>
          </w:tcPr>
          <w:p w:rsidR="00AE3B1D" w:rsidRPr="00E01296" w:rsidRDefault="00AE3B1D" w:rsidP="00C818B4">
            <w:pPr>
              <w:spacing w:before="80" w:after="80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Ngày....../</w:t>
            </w:r>
            <w:r w:rsidR="00C04019" w:rsidRPr="00E01296">
              <w:rPr>
                <w:sz w:val="20"/>
              </w:rPr>
              <w:t>.</w:t>
            </w:r>
            <w:r w:rsidRPr="00E01296">
              <w:rPr>
                <w:sz w:val="20"/>
              </w:rPr>
              <w:t>…./20…</w:t>
            </w:r>
            <w:r w:rsidR="00C04019" w:rsidRPr="00E01296">
              <w:rPr>
                <w:sz w:val="20"/>
              </w:rPr>
              <w:t>..</w:t>
            </w:r>
          </w:p>
          <w:p w:rsidR="006D4C8B" w:rsidRPr="00E01296" w:rsidRDefault="00AE3B1D" w:rsidP="00DD42C5">
            <w:pPr>
              <w:tabs>
                <w:tab w:val="center" w:pos="1602"/>
                <w:tab w:val="right" w:pos="3204"/>
              </w:tabs>
              <w:rPr>
                <w:sz w:val="20"/>
              </w:rPr>
            </w:pPr>
            <w:r w:rsidRPr="00E01296">
              <w:rPr>
                <w:sz w:val="20"/>
              </w:rPr>
              <w:tab/>
            </w:r>
            <w:r w:rsidR="00011253" w:rsidRPr="00E01296">
              <w:rPr>
                <w:sz w:val="20"/>
              </w:rPr>
              <w:t>Đại diện doanh nghiệp</w:t>
            </w:r>
            <w:r w:rsidRPr="00E01296">
              <w:rPr>
                <w:sz w:val="20"/>
              </w:rPr>
              <w:tab/>
            </w:r>
          </w:p>
          <w:p w:rsidR="006D4C8B" w:rsidRPr="00E01296" w:rsidRDefault="006D4C8B" w:rsidP="00C818B4">
            <w:pPr>
              <w:tabs>
                <w:tab w:val="center" w:pos="1602"/>
                <w:tab w:val="right" w:pos="3204"/>
              </w:tabs>
              <w:jc w:val="center"/>
              <w:rPr>
                <w:sz w:val="20"/>
                <w:szCs w:val="20"/>
              </w:rPr>
            </w:pPr>
          </w:p>
          <w:p w:rsidR="00DD42C5" w:rsidRPr="00E01296" w:rsidRDefault="00DD42C5" w:rsidP="00C818B4">
            <w:pPr>
              <w:tabs>
                <w:tab w:val="center" w:pos="1602"/>
                <w:tab w:val="right" w:pos="3204"/>
              </w:tabs>
              <w:jc w:val="center"/>
              <w:rPr>
                <w:sz w:val="20"/>
                <w:szCs w:val="20"/>
              </w:rPr>
            </w:pPr>
          </w:p>
          <w:p w:rsidR="00DD42C5" w:rsidRPr="00E01296" w:rsidRDefault="00DD42C5" w:rsidP="00C818B4">
            <w:pPr>
              <w:tabs>
                <w:tab w:val="center" w:pos="1602"/>
                <w:tab w:val="right" w:pos="3204"/>
              </w:tabs>
              <w:jc w:val="center"/>
              <w:rPr>
                <w:sz w:val="20"/>
                <w:szCs w:val="20"/>
              </w:rPr>
            </w:pPr>
          </w:p>
          <w:p w:rsidR="006D4C8B" w:rsidRPr="00E01296" w:rsidRDefault="006D4C8B" w:rsidP="006D4C8B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t>Ngày....../.…./20…..</w:t>
            </w:r>
          </w:p>
          <w:p w:rsidR="00AE3B1D" w:rsidRPr="00E01296" w:rsidRDefault="00AE3B1D" w:rsidP="00C818B4">
            <w:pPr>
              <w:jc w:val="center"/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t>Người trực tiếp nhận chứng nhận</w:t>
            </w:r>
            <w:r w:rsidRPr="00E01296">
              <w:rPr>
                <w:sz w:val="22"/>
                <w:vertAlign w:val="superscript"/>
              </w:rPr>
              <w:t>(2)</w:t>
            </w:r>
            <w:r w:rsidRPr="00E01296">
              <w:rPr>
                <w:sz w:val="22"/>
              </w:rPr>
              <w:t>:</w:t>
            </w:r>
          </w:p>
          <w:p w:rsidR="00FD6C08" w:rsidRPr="00E01296" w:rsidRDefault="00AE3B1D" w:rsidP="00C818B4">
            <w:pPr>
              <w:tabs>
                <w:tab w:val="center" w:pos="1602"/>
                <w:tab w:val="right" w:pos="3204"/>
              </w:tabs>
              <w:jc w:val="center"/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t>(</w:t>
            </w:r>
            <w:r w:rsidRPr="00E01296">
              <w:rPr>
                <w:i/>
                <w:sz w:val="20"/>
                <w:szCs w:val="20"/>
              </w:rPr>
              <w:t>ký, họ tên</w:t>
            </w:r>
            <w:r w:rsidRPr="00E01296"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AE3B1D" w:rsidRPr="00E01296" w:rsidRDefault="00AE3B1D" w:rsidP="00C818B4">
            <w:pPr>
              <w:spacing w:before="80" w:after="80"/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t xml:space="preserve">Số giấy </w:t>
            </w:r>
            <w:r w:rsidR="00EA1741" w:rsidRPr="00E01296">
              <w:rPr>
                <w:sz w:val="20"/>
                <w:szCs w:val="20"/>
              </w:rPr>
              <w:t>chứng thư</w:t>
            </w:r>
            <w:r w:rsidRPr="00E01296">
              <w:rPr>
                <w:sz w:val="20"/>
                <w:szCs w:val="20"/>
              </w:rPr>
              <w:t xml:space="preserve">: </w:t>
            </w:r>
            <w:r w:rsidR="00EA1741" w:rsidRPr="00E01296">
              <w:rPr>
                <w:sz w:val="20"/>
                <w:szCs w:val="20"/>
              </w:rPr>
              <w:t>YE................</w:t>
            </w:r>
          </w:p>
          <w:p w:rsidR="00AE3B1D" w:rsidRPr="00E01296" w:rsidRDefault="00AE3B1D" w:rsidP="00C818B4">
            <w:pPr>
              <w:jc w:val="center"/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t xml:space="preserve">Người tiếp nhận </w:t>
            </w:r>
          </w:p>
          <w:p w:rsidR="00AE3B1D" w:rsidRPr="00E01296" w:rsidRDefault="00AE3B1D" w:rsidP="00C818B4">
            <w:pPr>
              <w:jc w:val="center"/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t>và trả chứng nhận</w:t>
            </w:r>
          </w:p>
          <w:p w:rsidR="00AE3B1D" w:rsidRPr="00E01296" w:rsidRDefault="00AE3B1D" w:rsidP="00C818B4">
            <w:pPr>
              <w:tabs>
                <w:tab w:val="left" w:pos="1250"/>
              </w:tabs>
              <w:jc w:val="center"/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t>(</w:t>
            </w:r>
            <w:r w:rsidRPr="00E01296">
              <w:rPr>
                <w:i/>
                <w:sz w:val="20"/>
                <w:szCs w:val="20"/>
              </w:rPr>
              <w:t>ký tên</w:t>
            </w:r>
            <w:r w:rsidRPr="00E01296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3A4BFF" w:rsidRPr="00E01296" w:rsidRDefault="003A4BFF" w:rsidP="003A4BFF">
            <w:pPr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sym w:font="Wingdings" w:char="F06F"/>
            </w:r>
            <w:r w:rsidRPr="00E01296">
              <w:rPr>
                <w:sz w:val="20"/>
                <w:szCs w:val="20"/>
              </w:rPr>
              <w:t xml:space="preserve"> Đề nghị cấp</w:t>
            </w:r>
            <w:r w:rsidR="0013544E" w:rsidRPr="00E01296">
              <w:rPr>
                <w:sz w:val="20"/>
                <w:szCs w:val="20"/>
              </w:rPr>
              <w:t xml:space="preserve"> </w:t>
            </w:r>
          </w:p>
          <w:p w:rsidR="003A4BFF" w:rsidRPr="00E01296" w:rsidRDefault="003A4BFF" w:rsidP="003A4BFF">
            <w:pPr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sym w:font="Wingdings" w:char="F06F"/>
            </w:r>
            <w:r w:rsidRPr="00E01296">
              <w:rPr>
                <w:sz w:val="20"/>
                <w:szCs w:val="20"/>
              </w:rPr>
              <w:t xml:space="preserve"> Không cấp  </w:t>
            </w:r>
          </w:p>
          <w:p w:rsidR="003A4BFF" w:rsidRPr="00E01296" w:rsidRDefault="003A4BFF" w:rsidP="003A4BFF">
            <w:pPr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sym w:font="Wingdings" w:char="F06F"/>
            </w:r>
            <w:r w:rsidRPr="00E01296">
              <w:rPr>
                <w:sz w:val="20"/>
                <w:szCs w:val="20"/>
              </w:rPr>
              <w:t xml:space="preserve"> Khác……</w:t>
            </w:r>
            <w:r w:rsidR="0013544E" w:rsidRPr="00E01296">
              <w:rPr>
                <w:sz w:val="20"/>
                <w:szCs w:val="20"/>
              </w:rPr>
              <w:t>.</w:t>
            </w:r>
          </w:p>
          <w:p w:rsidR="00AE3B1D" w:rsidRPr="00E01296" w:rsidRDefault="00E26DE4" w:rsidP="00E26DE4">
            <w:pPr>
              <w:tabs>
                <w:tab w:val="center" w:pos="792"/>
                <w:tab w:val="left" w:pos="1477"/>
              </w:tabs>
              <w:spacing w:before="120"/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t>Nhân viên cấp giấy</w:t>
            </w:r>
          </w:p>
          <w:p w:rsidR="00AE3B1D" w:rsidRPr="00E01296" w:rsidRDefault="00AE3B1D" w:rsidP="00C818B4">
            <w:pPr>
              <w:jc w:val="center"/>
              <w:rPr>
                <w:sz w:val="20"/>
                <w:szCs w:val="20"/>
              </w:rPr>
            </w:pPr>
            <w:r w:rsidRPr="00E01296">
              <w:rPr>
                <w:sz w:val="20"/>
                <w:szCs w:val="20"/>
              </w:rPr>
              <w:t>(</w:t>
            </w:r>
            <w:r w:rsidRPr="00E01296">
              <w:rPr>
                <w:i/>
                <w:sz w:val="20"/>
                <w:szCs w:val="20"/>
              </w:rPr>
              <w:t>ký tên</w:t>
            </w:r>
            <w:r w:rsidRPr="00E01296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E3B1D" w:rsidRPr="00E01296" w:rsidRDefault="00AE3B1D" w:rsidP="00C818B4">
            <w:pPr>
              <w:ind w:right="-108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Phụ trách</w:t>
            </w:r>
          </w:p>
          <w:p w:rsidR="00AE3B1D" w:rsidRPr="00E01296" w:rsidRDefault="00AE3B1D" w:rsidP="00C818B4">
            <w:pPr>
              <w:ind w:right="-108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Bộ phận/Phòng</w:t>
            </w:r>
          </w:p>
          <w:p w:rsidR="00AE3B1D" w:rsidRPr="00E01296" w:rsidRDefault="00AE3B1D" w:rsidP="00C818B4">
            <w:pPr>
              <w:ind w:right="-108"/>
              <w:jc w:val="center"/>
              <w:rPr>
                <w:sz w:val="20"/>
              </w:rPr>
            </w:pPr>
            <w:r w:rsidRPr="00E01296">
              <w:rPr>
                <w:sz w:val="20"/>
              </w:rPr>
              <w:t>(</w:t>
            </w:r>
            <w:r w:rsidRPr="00E01296">
              <w:rPr>
                <w:i/>
                <w:sz w:val="20"/>
              </w:rPr>
              <w:t>ký tên</w:t>
            </w:r>
            <w:r w:rsidRPr="00E01296">
              <w:rPr>
                <w:sz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AE3B1D" w:rsidRPr="00E01296" w:rsidRDefault="00AE3B1D" w:rsidP="00C818B4">
            <w:pPr>
              <w:jc w:val="center"/>
              <w:rPr>
                <w:sz w:val="20"/>
              </w:rPr>
            </w:pPr>
            <w:r w:rsidRPr="00E01296">
              <w:rPr>
                <w:sz w:val="20"/>
              </w:rPr>
              <w:t>Ý kiến của lãnh đạo</w:t>
            </w:r>
          </w:p>
          <w:p w:rsidR="00AE3B1D" w:rsidRPr="00E01296" w:rsidRDefault="00AE3B1D" w:rsidP="00C818B4">
            <w:pPr>
              <w:jc w:val="center"/>
              <w:rPr>
                <w:sz w:val="20"/>
              </w:rPr>
            </w:pPr>
            <w:r w:rsidRPr="00E01296">
              <w:rPr>
                <w:sz w:val="20"/>
              </w:rPr>
              <w:t xml:space="preserve"> (</w:t>
            </w:r>
            <w:r w:rsidRPr="00E01296">
              <w:rPr>
                <w:i/>
                <w:sz w:val="20"/>
              </w:rPr>
              <w:t>nếu có</w:t>
            </w:r>
            <w:r w:rsidRPr="00E01296">
              <w:rPr>
                <w:sz w:val="20"/>
              </w:rPr>
              <w:t>)</w:t>
            </w:r>
          </w:p>
        </w:tc>
      </w:tr>
    </w:tbl>
    <w:p w:rsidR="00A55A8F" w:rsidRPr="00E01296" w:rsidRDefault="004D5898" w:rsidP="00CE5F50">
      <w:pPr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70485</wp:posOffset>
                </wp:positionV>
                <wp:extent cx="6629400" cy="467360"/>
                <wp:effectExtent l="0" t="381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E8F" w:rsidRPr="00E01296" w:rsidRDefault="00414447" w:rsidP="00235811">
                            <w:pPr>
                              <w:spacing w:before="60" w:after="60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01296">
                              <w:rPr>
                                <w:sz w:val="18"/>
                                <w:szCs w:val="18"/>
                              </w:rPr>
                              <w:t>(1</w:t>
                            </w:r>
                            <w:r w:rsidR="003103FE" w:rsidRPr="00E0129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13285E" w:rsidRPr="00E01296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3285E"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Doanh ngiệp tự chịu trách nhiệm v</w:t>
                            </w:r>
                            <w:r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ề các thông tin do mình cung cấp; </w:t>
                            </w:r>
                            <w:r w:rsidRPr="00E01296">
                              <w:rPr>
                                <w:iCs/>
                                <w:sz w:val="18"/>
                                <w:szCs w:val="18"/>
                              </w:rPr>
                              <w:t>(2):</w:t>
                            </w:r>
                            <w:r w:rsidR="00932F06"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Á</w:t>
                            </w:r>
                            <w:r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dụng </w:t>
                            </w:r>
                            <w:r w:rsidR="00932F06"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khi</w:t>
                            </w:r>
                            <w:r w:rsidR="007B3D5B"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giao nhận trực tiếp</w:t>
                            </w:r>
                          </w:p>
                          <w:p w:rsidR="00414447" w:rsidRPr="00B1717B" w:rsidRDefault="004B5E8F" w:rsidP="00235811">
                            <w:pPr>
                              <w:spacing w:before="60" w:after="60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01296">
                              <w:rPr>
                                <w:iCs/>
                                <w:sz w:val="18"/>
                                <w:szCs w:val="18"/>
                              </w:rPr>
                              <w:t>(3)</w:t>
                            </w:r>
                            <w:r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:</w:t>
                            </w:r>
                            <w:r w:rsidR="007B3D5B"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Mẫu chứng nhận TTV5 đề nghị áp dụng; </w:t>
                            </w:r>
                            <w:r w:rsidRPr="00E01296">
                              <w:rPr>
                                <w:iCs/>
                                <w:sz w:val="18"/>
                                <w:szCs w:val="18"/>
                              </w:rPr>
                              <w:t>(4)</w:t>
                            </w:r>
                            <w:r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: Mẫu chứng nhận do DN đề nghị áp dụng</w:t>
                            </w:r>
                            <w:r w:rsidR="009A1C56" w:rsidRPr="00E012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3285E" w:rsidRPr="00B1717B" w:rsidRDefault="001328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-8.25pt;margin-top:5.55pt;width:522pt;height:3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" stroked="f">
                <v:textbox>
                  <w:txbxContent>
                    <w:p w:rsidR="004B5E8F" w:rsidRPr="00E01296" w:rsidRDefault="00414447" w:rsidP="00235811">
                      <w:pPr>
                        <w:spacing w:before="60" w:after="60"/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01296">
                        <w:rPr>
                          <w:sz w:val="18"/>
                          <w:szCs w:val="18"/>
                        </w:rPr>
                        <w:t>(1</w:t>
                      </w:r>
                      <w:r w:rsidR="003103FE" w:rsidRPr="00E01296">
                        <w:rPr>
                          <w:sz w:val="18"/>
                          <w:szCs w:val="18"/>
                        </w:rPr>
                        <w:t>)</w:t>
                      </w:r>
                      <w:r w:rsidR="0013285E" w:rsidRPr="00E01296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13285E" w:rsidRPr="00E01296">
                        <w:rPr>
                          <w:i/>
                          <w:iCs/>
                          <w:sz w:val="18"/>
                          <w:szCs w:val="18"/>
                        </w:rPr>
                        <w:t>Doanh ngiệp tự chịu trách nhiệm v</w:t>
                      </w:r>
                      <w:r w:rsidRPr="00E01296">
                        <w:rPr>
                          <w:i/>
                          <w:iCs/>
                          <w:sz w:val="18"/>
                          <w:szCs w:val="18"/>
                        </w:rPr>
                        <w:t xml:space="preserve">ề các thông tin do mình cung cấp; </w:t>
                      </w:r>
                      <w:r w:rsidRPr="00E01296">
                        <w:rPr>
                          <w:iCs/>
                          <w:sz w:val="18"/>
                          <w:szCs w:val="18"/>
                        </w:rPr>
                        <w:t>(2):</w:t>
                      </w:r>
                      <w:r w:rsidR="00932F06" w:rsidRPr="00E01296">
                        <w:rPr>
                          <w:i/>
                          <w:iCs/>
                          <w:sz w:val="18"/>
                          <w:szCs w:val="18"/>
                        </w:rPr>
                        <w:t xml:space="preserve"> Á</w:t>
                      </w:r>
                      <w:r w:rsidRPr="00E01296">
                        <w:rPr>
                          <w:i/>
                          <w:iCs/>
                          <w:sz w:val="18"/>
                          <w:szCs w:val="18"/>
                        </w:rPr>
                        <w:t xml:space="preserve">p dụng </w:t>
                      </w:r>
                      <w:r w:rsidR="00932F06" w:rsidRPr="00E01296">
                        <w:rPr>
                          <w:i/>
                          <w:iCs/>
                          <w:sz w:val="18"/>
                          <w:szCs w:val="18"/>
                        </w:rPr>
                        <w:t>khi</w:t>
                      </w:r>
                      <w:r w:rsidR="007B3D5B" w:rsidRPr="00E01296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E01296">
                        <w:rPr>
                          <w:i/>
                          <w:iCs/>
                          <w:sz w:val="18"/>
                          <w:szCs w:val="18"/>
                        </w:rPr>
                        <w:t>giao nhận trực tiếp</w:t>
                      </w:r>
                    </w:p>
                    <w:p w:rsidR="00414447" w:rsidRPr="00B1717B" w:rsidRDefault="004B5E8F" w:rsidP="00235811">
                      <w:pPr>
                        <w:spacing w:before="60" w:after="60"/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01296">
                        <w:rPr>
                          <w:iCs/>
                          <w:sz w:val="18"/>
                          <w:szCs w:val="18"/>
                        </w:rPr>
                        <w:t>(3)</w:t>
                      </w:r>
                      <w:r w:rsidRPr="00E01296">
                        <w:rPr>
                          <w:i/>
                          <w:iCs/>
                          <w:sz w:val="18"/>
                          <w:szCs w:val="18"/>
                        </w:rPr>
                        <w:t>:</w:t>
                      </w:r>
                      <w:r w:rsidR="007B3D5B" w:rsidRPr="00E01296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E01296">
                        <w:rPr>
                          <w:i/>
                          <w:iCs/>
                          <w:sz w:val="18"/>
                          <w:szCs w:val="18"/>
                        </w:rPr>
                        <w:t xml:space="preserve">Mẫu chứng nhận TTV5 đề nghị áp dụng; </w:t>
                      </w:r>
                      <w:r w:rsidRPr="00E01296">
                        <w:rPr>
                          <w:iCs/>
                          <w:sz w:val="18"/>
                          <w:szCs w:val="18"/>
                        </w:rPr>
                        <w:t>(4)</w:t>
                      </w:r>
                      <w:r w:rsidRPr="00E01296">
                        <w:rPr>
                          <w:i/>
                          <w:iCs/>
                          <w:sz w:val="18"/>
                          <w:szCs w:val="18"/>
                        </w:rPr>
                        <w:t>: Mẫu chứng nhận do DN đề nghị áp dụng</w:t>
                      </w:r>
                      <w:r w:rsidR="009A1C56" w:rsidRPr="00E01296"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:rsidR="0013285E" w:rsidRPr="00B1717B" w:rsidRDefault="0013285E"/>
                  </w:txbxContent>
                </v:textbox>
              </v:shape>
            </w:pict>
          </mc:Fallback>
        </mc:AlternateContent>
      </w:r>
    </w:p>
    <w:p w:rsidR="00A55A8F" w:rsidRPr="00E01296" w:rsidRDefault="00A55A8F" w:rsidP="00CE5F50">
      <w:pPr>
        <w:rPr>
          <w:b/>
          <w:i/>
          <w:strike/>
          <w:sz w:val="20"/>
          <w:szCs w:val="20"/>
        </w:rPr>
      </w:pPr>
    </w:p>
    <w:p w:rsidR="00E01296" w:rsidRPr="00E01296" w:rsidRDefault="00E01296">
      <w:pPr>
        <w:rPr>
          <w:b/>
          <w:i/>
          <w:strike/>
          <w:sz w:val="20"/>
          <w:szCs w:val="20"/>
        </w:rPr>
      </w:pPr>
    </w:p>
    <w:sectPr w:rsidR="00E01296" w:rsidRPr="00E01296" w:rsidSect="00AA47B6">
      <w:footnotePr>
        <w:numRestart w:val="eachPage"/>
      </w:footnotePr>
      <w:pgSz w:w="11909" w:h="16834" w:code="9"/>
      <w:pgMar w:top="900" w:right="734" w:bottom="540" w:left="1022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3B4" w:rsidRDefault="00EC33B4">
      <w:r>
        <w:separator/>
      </w:r>
    </w:p>
  </w:endnote>
  <w:endnote w:type="continuationSeparator" w:id="0">
    <w:p w:rsidR="00EC33B4" w:rsidRDefault="00EC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3B4" w:rsidRDefault="00EC33B4">
      <w:r>
        <w:separator/>
      </w:r>
    </w:p>
  </w:footnote>
  <w:footnote w:type="continuationSeparator" w:id="0">
    <w:p w:rsidR="00EC33B4" w:rsidRDefault="00EC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432"/>
    <w:multiLevelType w:val="hybridMultilevel"/>
    <w:tmpl w:val="C9C085FE"/>
    <w:lvl w:ilvl="0" w:tplc="ADFAC50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386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1802B0">
      <w:start w:val="1"/>
      <w:numFmt w:val="decimal"/>
      <w:lvlText w:val="%3."/>
      <w:lvlJc w:val="left"/>
      <w:pPr>
        <w:tabs>
          <w:tab w:val="num" w:pos="1295"/>
        </w:tabs>
        <w:ind w:left="1295" w:hanging="360"/>
      </w:pPr>
      <w:rPr>
        <w:rFonts w:hint="default"/>
        <w:u w:val="single"/>
      </w:rPr>
    </w:lvl>
    <w:lvl w:ilvl="3" w:tplc="96DCDA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C4564"/>
    <w:multiLevelType w:val="hybridMultilevel"/>
    <w:tmpl w:val="0658B8D8"/>
    <w:lvl w:ilvl="0" w:tplc="7BACE112">
      <w:start w:val="1"/>
      <w:numFmt w:val="decimal"/>
      <w:lvlText w:val="%1."/>
      <w:lvlJc w:val="left"/>
      <w:pPr>
        <w:tabs>
          <w:tab w:val="num" w:pos="1361"/>
        </w:tabs>
        <w:ind w:left="102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DE1CEE"/>
    <w:multiLevelType w:val="hybridMultilevel"/>
    <w:tmpl w:val="B7DC01A8"/>
    <w:lvl w:ilvl="0" w:tplc="36BEA07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674630"/>
    <w:multiLevelType w:val="hybridMultilevel"/>
    <w:tmpl w:val="B58086E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171803"/>
    <w:multiLevelType w:val="hybridMultilevel"/>
    <w:tmpl w:val="7EFC299C"/>
    <w:lvl w:ilvl="0" w:tplc="D10A2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10AA4"/>
    <w:multiLevelType w:val="multilevel"/>
    <w:tmpl w:val="14B47E1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9274ED4"/>
    <w:multiLevelType w:val="hybridMultilevel"/>
    <w:tmpl w:val="85523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035E3"/>
    <w:multiLevelType w:val="hybridMultilevel"/>
    <w:tmpl w:val="2D7E8AFA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520D90"/>
    <w:multiLevelType w:val="hybridMultilevel"/>
    <w:tmpl w:val="FB5A3C1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A6D7020"/>
    <w:multiLevelType w:val="hybridMultilevel"/>
    <w:tmpl w:val="FD32F1C2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FE82FDB"/>
    <w:multiLevelType w:val="hybridMultilevel"/>
    <w:tmpl w:val="684C826C"/>
    <w:lvl w:ilvl="0" w:tplc="FFFFFFF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6247B3"/>
    <w:multiLevelType w:val="hybridMultilevel"/>
    <w:tmpl w:val="DCB6D44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4658BA"/>
    <w:multiLevelType w:val="hybridMultilevel"/>
    <w:tmpl w:val="1E18EAC6"/>
    <w:lvl w:ilvl="0" w:tplc="9842A8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504978"/>
    <w:multiLevelType w:val="hybridMultilevel"/>
    <w:tmpl w:val="4BE623C8"/>
    <w:name w:val="List Number 3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DB20BD"/>
    <w:multiLevelType w:val="hybridMultilevel"/>
    <w:tmpl w:val="72023932"/>
    <w:lvl w:ilvl="0" w:tplc="915C02C4">
      <w:start w:val="1"/>
      <w:numFmt w:val="decimal"/>
      <w:lvlText w:val="%1"/>
      <w:lvlJc w:val="left"/>
      <w:pPr>
        <w:tabs>
          <w:tab w:val="num" w:pos="640"/>
        </w:tabs>
        <w:ind w:left="6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D8"/>
    <w:rsid w:val="00003F0B"/>
    <w:rsid w:val="00005D53"/>
    <w:rsid w:val="00006CBC"/>
    <w:rsid w:val="00007072"/>
    <w:rsid w:val="000105C0"/>
    <w:rsid w:val="00011253"/>
    <w:rsid w:val="000158CF"/>
    <w:rsid w:val="00020BB5"/>
    <w:rsid w:val="00020C32"/>
    <w:rsid w:val="00025EF3"/>
    <w:rsid w:val="00026682"/>
    <w:rsid w:val="00026989"/>
    <w:rsid w:val="00026C51"/>
    <w:rsid w:val="00030E0C"/>
    <w:rsid w:val="00033AD4"/>
    <w:rsid w:val="00035350"/>
    <w:rsid w:val="00037497"/>
    <w:rsid w:val="000423CE"/>
    <w:rsid w:val="00042D59"/>
    <w:rsid w:val="0004497D"/>
    <w:rsid w:val="00052892"/>
    <w:rsid w:val="000534A3"/>
    <w:rsid w:val="00055118"/>
    <w:rsid w:val="000602AF"/>
    <w:rsid w:val="000611DC"/>
    <w:rsid w:val="00064555"/>
    <w:rsid w:val="0007043F"/>
    <w:rsid w:val="00071144"/>
    <w:rsid w:val="00073E29"/>
    <w:rsid w:val="00086C54"/>
    <w:rsid w:val="00086DFB"/>
    <w:rsid w:val="000A49E9"/>
    <w:rsid w:val="000A75F4"/>
    <w:rsid w:val="000B1F38"/>
    <w:rsid w:val="000C150A"/>
    <w:rsid w:val="000C485E"/>
    <w:rsid w:val="000C5BE8"/>
    <w:rsid w:val="000E580A"/>
    <w:rsid w:val="000F07C5"/>
    <w:rsid w:val="000F31BD"/>
    <w:rsid w:val="000F415A"/>
    <w:rsid w:val="000F756E"/>
    <w:rsid w:val="000F79C1"/>
    <w:rsid w:val="000F7AE6"/>
    <w:rsid w:val="0010710B"/>
    <w:rsid w:val="00112279"/>
    <w:rsid w:val="0013285E"/>
    <w:rsid w:val="0013289B"/>
    <w:rsid w:val="0013544E"/>
    <w:rsid w:val="0013760D"/>
    <w:rsid w:val="00137D43"/>
    <w:rsid w:val="0014056D"/>
    <w:rsid w:val="001415BA"/>
    <w:rsid w:val="0014315E"/>
    <w:rsid w:val="00156514"/>
    <w:rsid w:val="0015753A"/>
    <w:rsid w:val="00160D19"/>
    <w:rsid w:val="00161639"/>
    <w:rsid w:val="00162C83"/>
    <w:rsid w:val="00170AB3"/>
    <w:rsid w:val="00176CE4"/>
    <w:rsid w:val="00177384"/>
    <w:rsid w:val="0018034C"/>
    <w:rsid w:val="0018300E"/>
    <w:rsid w:val="00187469"/>
    <w:rsid w:val="00187978"/>
    <w:rsid w:val="00190D2E"/>
    <w:rsid w:val="001A6D07"/>
    <w:rsid w:val="001A700A"/>
    <w:rsid w:val="001A7694"/>
    <w:rsid w:val="001B1E72"/>
    <w:rsid w:val="001B1F1F"/>
    <w:rsid w:val="001B2ED8"/>
    <w:rsid w:val="001B3492"/>
    <w:rsid w:val="001B477D"/>
    <w:rsid w:val="001C2F26"/>
    <w:rsid w:val="001C465E"/>
    <w:rsid w:val="001D02FC"/>
    <w:rsid w:val="001E14F3"/>
    <w:rsid w:val="001E2BFB"/>
    <w:rsid w:val="001F5115"/>
    <w:rsid w:val="001F6D6C"/>
    <w:rsid w:val="00200E53"/>
    <w:rsid w:val="002038F0"/>
    <w:rsid w:val="00214E03"/>
    <w:rsid w:val="00217CDC"/>
    <w:rsid w:val="00230DA8"/>
    <w:rsid w:val="00232CF1"/>
    <w:rsid w:val="00235811"/>
    <w:rsid w:val="00235F76"/>
    <w:rsid w:val="00236A5B"/>
    <w:rsid w:val="00240368"/>
    <w:rsid w:val="00246A5D"/>
    <w:rsid w:val="0025278A"/>
    <w:rsid w:val="00254D6E"/>
    <w:rsid w:val="00255238"/>
    <w:rsid w:val="002643CB"/>
    <w:rsid w:val="00265305"/>
    <w:rsid w:val="00266F5F"/>
    <w:rsid w:val="00267D2B"/>
    <w:rsid w:val="00272996"/>
    <w:rsid w:val="002855B2"/>
    <w:rsid w:val="002901FC"/>
    <w:rsid w:val="00291420"/>
    <w:rsid w:val="00292E41"/>
    <w:rsid w:val="002940F3"/>
    <w:rsid w:val="00295FF1"/>
    <w:rsid w:val="002A5053"/>
    <w:rsid w:val="002A552B"/>
    <w:rsid w:val="002A5FE4"/>
    <w:rsid w:val="002B09CC"/>
    <w:rsid w:val="002B26D2"/>
    <w:rsid w:val="002B2E0E"/>
    <w:rsid w:val="002B60F1"/>
    <w:rsid w:val="002C0234"/>
    <w:rsid w:val="002C4D2B"/>
    <w:rsid w:val="002C6F4A"/>
    <w:rsid w:val="002D2970"/>
    <w:rsid w:val="002D2CE7"/>
    <w:rsid w:val="002D47F7"/>
    <w:rsid w:val="002D4853"/>
    <w:rsid w:val="002D6A97"/>
    <w:rsid w:val="002D7C95"/>
    <w:rsid w:val="002E2864"/>
    <w:rsid w:val="002E33A5"/>
    <w:rsid w:val="002F218E"/>
    <w:rsid w:val="002F383F"/>
    <w:rsid w:val="002F41A8"/>
    <w:rsid w:val="002F5F4D"/>
    <w:rsid w:val="003008AD"/>
    <w:rsid w:val="0030090F"/>
    <w:rsid w:val="003015ED"/>
    <w:rsid w:val="00301EF9"/>
    <w:rsid w:val="003030C9"/>
    <w:rsid w:val="003103FE"/>
    <w:rsid w:val="003106C2"/>
    <w:rsid w:val="003132A3"/>
    <w:rsid w:val="003179DF"/>
    <w:rsid w:val="003217A2"/>
    <w:rsid w:val="00325EB2"/>
    <w:rsid w:val="0032748F"/>
    <w:rsid w:val="00331A3E"/>
    <w:rsid w:val="00332FAB"/>
    <w:rsid w:val="0033368D"/>
    <w:rsid w:val="0033567F"/>
    <w:rsid w:val="00335B2C"/>
    <w:rsid w:val="00341B26"/>
    <w:rsid w:val="00343317"/>
    <w:rsid w:val="00344F25"/>
    <w:rsid w:val="00345940"/>
    <w:rsid w:val="003460BD"/>
    <w:rsid w:val="00352AE1"/>
    <w:rsid w:val="00352CD0"/>
    <w:rsid w:val="00354F93"/>
    <w:rsid w:val="00364EF8"/>
    <w:rsid w:val="00370301"/>
    <w:rsid w:val="00374F48"/>
    <w:rsid w:val="00375E72"/>
    <w:rsid w:val="00382DAE"/>
    <w:rsid w:val="003977A2"/>
    <w:rsid w:val="00397AEF"/>
    <w:rsid w:val="003A1D90"/>
    <w:rsid w:val="003A4BFF"/>
    <w:rsid w:val="003B0376"/>
    <w:rsid w:val="003B230D"/>
    <w:rsid w:val="003B3B08"/>
    <w:rsid w:val="003C1C27"/>
    <w:rsid w:val="003C36F8"/>
    <w:rsid w:val="003C5A2F"/>
    <w:rsid w:val="003C66FA"/>
    <w:rsid w:val="003C69B8"/>
    <w:rsid w:val="003E21A8"/>
    <w:rsid w:val="003E3BBF"/>
    <w:rsid w:val="003E708D"/>
    <w:rsid w:val="003E742B"/>
    <w:rsid w:val="003E74D7"/>
    <w:rsid w:val="003F7B55"/>
    <w:rsid w:val="004029CB"/>
    <w:rsid w:val="00404E6A"/>
    <w:rsid w:val="00406434"/>
    <w:rsid w:val="00414447"/>
    <w:rsid w:val="00425DDD"/>
    <w:rsid w:val="00427B22"/>
    <w:rsid w:val="0043226E"/>
    <w:rsid w:val="00451481"/>
    <w:rsid w:val="00453B9A"/>
    <w:rsid w:val="004554D6"/>
    <w:rsid w:val="00475DE9"/>
    <w:rsid w:val="004948DD"/>
    <w:rsid w:val="004A2B7A"/>
    <w:rsid w:val="004A60F6"/>
    <w:rsid w:val="004A6AE2"/>
    <w:rsid w:val="004B57C7"/>
    <w:rsid w:val="004B5E8F"/>
    <w:rsid w:val="004C0AA3"/>
    <w:rsid w:val="004C23A7"/>
    <w:rsid w:val="004D02DC"/>
    <w:rsid w:val="004D2165"/>
    <w:rsid w:val="004D3EFB"/>
    <w:rsid w:val="004D4DD0"/>
    <w:rsid w:val="004D5898"/>
    <w:rsid w:val="004E1A69"/>
    <w:rsid w:val="004F43B9"/>
    <w:rsid w:val="004F5116"/>
    <w:rsid w:val="004F7DC8"/>
    <w:rsid w:val="0050252F"/>
    <w:rsid w:val="00503191"/>
    <w:rsid w:val="0050378C"/>
    <w:rsid w:val="00505AA6"/>
    <w:rsid w:val="0050665B"/>
    <w:rsid w:val="00513747"/>
    <w:rsid w:val="0051579E"/>
    <w:rsid w:val="005228C2"/>
    <w:rsid w:val="00523A77"/>
    <w:rsid w:val="005272FA"/>
    <w:rsid w:val="005357DC"/>
    <w:rsid w:val="0053760C"/>
    <w:rsid w:val="00543782"/>
    <w:rsid w:val="0054504A"/>
    <w:rsid w:val="005535B4"/>
    <w:rsid w:val="0055616B"/>
    <w:rsid w:val="00570731"/>
    <w:rsid w:val="00580EFB"/>
    <w:rsid w:val="005826AD"/>
    <w:rsid w:val="00583B72"/>
    <w:rsid w:val="00584E16"/>
    <w:rsid w:val="00590115"/>
    <w:rsid w:val="005914D9"/>
    <w:rsid w:val="0059771E"/>
    <w:rsid w:val="005A3795"/>
    <w:rsid w:val="005A7058"/>
    <w:rsid w:val="005B00E5"/>
    <w:rsid w:val="005B2C05"/>
    <w:rsid w:val="005B2D47"/>
    <w:rsid w:val="005B66DD"/>
    <w:rsid w:val="005C30B5"/>
    <w:rsid w:val="005C69FF"/>
    <w:rsid w:val="005D2AC0"/>
    <w:rsid w:val="005D2BCA"/>
    <w:rsid w:val="005E5153"/>
    <w:rsid w:val="005E624A"/>
    <w:rsid w:val="005F05E5"/>
    <w:rsid w:val="005F4E34"/>
    <w:rsid w:val="005F662E"/>
    <w:rsid w:val="00601B0C"/>
    <w:rsid w:val="00603341"/>
    <w:rsid w:val="00606CE8"/>
    <w:rsid w:val="0061434E"/>
    <w:rsid w:val="00615286"/>
    <w:rsid w:val="0061618B"/>
    <w:rsid w:val="006216A7"/>
    <w:rsid w:val="00630A2E"/>
    <w:rsid w:val="00630B1E"/>
    <w:rsid w:val="00631000"/>
    <w:rsid w:val="00632CD0"/>
    <w:rsid w:val="0064040E"/>
    <w:rsid w:val="00642734"/>
    <w:rsid w:val="006464B3"/>
    <w:rsid w:val="00650257"/>
    <w:rsid w:val="0066108C"/>
    <w:rsid w:val="006613E4"/>
    <w:rsid w:val="0066165C"/>
    <w:rsid w:val="00662CFB"/>
    <w:rsid w:val="00663B87"/>
    <w:rsid w:val="00665CA7"/>
    <w:rsid w:val="00674210"/>
    <w:rsid w:val="00675987"/>
    <w:rsid w:val="006800D1"/>
    <w:rsid w:val="00681F78"/>
    <w:rsid w:val="00683AAF"/>
    <w:rsid w:val="006951B9"/>
    <w:rsid w:val="006A1091"/>
    <w:rsid w:val="006A1BFC"/>
    <w:rsid w:val="006A337B"/>
    <w:rsid w:val="006A6367"/>
    <w:rsid w:val="006A741D"/>
    <w:rsid w:val="006A79A4"/>
    <w:rsid w:val="006B0282"/>
    <w:rsid w:val="006B11A0"/>
    <w:rsid w:val="006B2DF4"/>
    <w:rsid w:val="006B49A4"/>
    <w:rsid w:val="006B7715"/>
    <w:rsid w:val="006C07B4"/>
    <w:rsid w:val="006C0AFD"/>
    <w:rsid w:val="006C12AD"/>
    <w:rsid w:val="006C4EC2"/>
    <w:rsid w:val="006C705E"/>
    <w:rsid w:val="006C787B"/>
    <w:rsid w:val="006D079F"/>
    <w:rsid w:val="006D336E"/>
    <w:rsid w:val="006D3493"/>
    <w:rsid w:val="006D4C8B"/>
    <w:rsid w:val="006D574B"/>
    <w:rsid w:val="006E3E49"/>
    <w:rsid w:val="006E5D90"/>
    <w:rsid w:val="006F323F"/>
    <w:rsid w:val="006F55EA"/>
    <w:rsid w:val="006F624D"/>
    <w:rsid w:val="006F722D"/>
    <w:rsid w:val="00703BD0"/>
    <w:rsid w:val="007045BD"/>
    <w:rsid w:val="00711AB3"/>
    <w:rsid w:val="00714746"/>
    <w:rsid w:val="00716C82"/>
    <w:rsid w:val="0072264B"/>
    <w:rsid w:val="00723C50"/>
    <w:rsid w:val="007252B6"/>
    <w:rsid w:val="00725B0E"/>
    <w:rsid w:val="007267E8"/>
    <w:rsid w:val="007274D1"/>
    <w:rsid w:val="00736BE7"/>
    <w:rsid w:val="00740968"/>
    <w:rsid w:val="00743B57"/>
    <w:rsid w:val="0074467E"/>
    <w:rsid w:val="00747BBB"/>
    <w:rsid w:val="00747BEF"/>
    <w:rsid w:val="00755DD8"/>
    <w:rsid w:val="007561F8"/>
    <w:rsid w:val="00756410"/>
    <w:rsid w:val="00757431"/>
    <w:rsid w:val="00762CB8"/>
    <w:rsid w:val="00766FE1"/>
    <w:rsid w:val="007706F2"/>
    <w:rsid w:val="00770CB2"/>
    <w:rsid w:val="00772E3D"/>
    <w:rsid w:val="0077418D"/>
    <w:rsid w:val="007814E1"/>
    <w:rsid w:val="0078328E"/>
    <w:rsid w:val="0078776C"/>
    <w:rsid w:val="007916A3"/>
    <w:rsid w:val="007949BF"/>
    <w:rsid w:val="007950C1"/>
    <w:rsid w:val="00795101"/>
    <w:rsid w:val="00796470"/>
    <w:rsid w:val="00797915"/>
    <w:rsid w:val="007A15ED"/>
    <w:rsid w:val="007A1AED"/>
    <w:rsid w:val="007A3252"/>
    <w:rsid w:val="007A5398"/>
    <w:rsid w:val="007A5A82"/>
    <w:rsid w:val="007B198C"/>
    <w:rsid w:val="007B1B05"/>
    <w:rsid w:val="007B3540"/>
    <w:rsid w:val="007B3D5B"/>
    <w:rsid w:val="007B5E15"/>
    <w:rsid w:val="007B75A7"/>
    <w:rsid w:val="007B778F"/>
    <w:rsid w:val="007C2947"/>
    <w:rsid w:val="007C2BD6"/>
    <w:rsid w:val="007C3399"/>
    <w:rsid w:val="007C7407"/>
    <w:rsid w:val="007C79F9"/>
    <w:rsid w:val="007C7ED5"/>
    <w:rsid w:val="007D4183"/>
    <w:rsid w:val="007D6A42"/>
    <w:rsid w:val="007D709D"/>
    <w:rsid w:val="007E38DC"/>
    <w:rsid w:val="007E3DCD"/>
    <w:rsid w:val="007E44F6"/>
    <w:rsid w:val="007E517F"/>
    <w:rsid w:val="007F4E0C"/>
    <w:rsid w:val="007F6247"/>
    <w:rsid w:val="007F6618"/>
    <w:rsid w:val="00803F4D"/>
    <w:rsid w:val="008154F8"/>
    <w:rsid w:val="008175AA"/>
    <w:rsid w:val="008215EB"/>
    <w:rsid w:val="00823527"/>
    <w:rsid w:val="00824D49"/>
    <w:rsid w:val="00826D14"/>
    <w:rsid w:val="00826FAA"/>
    <w:rsid w:val="008320A4"/>
    <w:rsid w:val="0083357D"/>
    <w:rsid w:val="00834275"/>
    <w:rsid w:val="00834EA9"/>
    <w:rsid w:val="00835713"/>
    <w:rsid w:val="00836565"/>
    <w:rsid w:val="00845409"/>
    <w:rsid w:val="008466AB"/>
    <w:rsid w:val="008574AA"/>
    <w:rsid w:val="008614E4"/>
    <w:rsid w:val="00861C57"/>
    <w:rsid w:val="00871697"/>
    <w:rsid w:val="00873B65"/>
    <w:rsid w:val="00881AA1"/>
    <w:rsid w:val="00885F7C"/>
    <w:rsid w:val="00887370"/>
    <w:rsid w:val="00890A73"/>
    <w:rsid w:val="00890F10"/>
    <w:rsid w:val="00892864"/>
    <w:rsid w:val="00894DB3"/>
    <w:rsid w:val="00897707"/>
    <w:rsid w:val="008A4657"/>
    <w:rsid w:val="008A656C"/>
    <w:rsid w:val="008A675E"/>
    <w:rsid w:val="008A6D0D"/>
    <w:rsid w:val="008B1BB6"/>
    <w:rsid w:val="008B2D7B"/>
    <w:rsid w:val="008B3FCE"/>
    <w:rsid w:val="008C0C22"/>
    <w:rsid w:val="008D38EF"/>
    <w:rsid w:val="008E4A0B"/>
    <w:rsid w:val="008F3A16"/>
    <w:rsid w:val="00904B9C"/>
    <w:rsid w:val="00906117"/>
    <w:rsid w:val="00907670"/>
    <w:rsid w:val="00907E4E"/>
    <w:rsid w:val="00914719"/>
    <w:rsid w:val="009159A0"/>
    <w:rsid w:val="00917F49"/>
    <w:rsid w:val="00922FC1"/>
    <w:rsid w:val="0092446E"/>
    <w:rsid w:val="00924B80"/>
    <w:rsid w:val="00930670"/>
    <w:rsid w:val="00930B53"/>
    <w:rsid w:val="00932F06"/>
    <w:rsid w:val="009344F3"/>
    <w:rsid w:val="009458D6"/>
    <w:rsid w:val="00951128"/>
    <w:rsid w:val="00962015"/>
    <w:rsid w:val="009717BB"/>
    <w:rsid w:val="00977DDB"/>
    <w:rsid w:val="00980F24"/>
    <w:rsid w:val="009858CD"/>
    <w:rsid w:val="00985909"/>
    <w:rsid w:val="009915B2"/>
    <w:rsid w:val="00992DC0"/>
    <w:rsid w:val="00993548"/>
    <w:rsid w:val="009969ED"/>
    <w:rsid w:val="009A113F"/>
    <w:rsid w:val="009A1C56"/>
    <w:rsid w:val="009A2ABA"/>
    <w:rsid w:val="009A3FDA"/>
    <w:rsid w:val="009B4201"/>
    <w:rsid w:val="009C09FE"/>
    <w:rsid w:val="009C12B0"/>
    <w:rsid w:val="009C3172"/>
    <w:rsid w:val="009C422B"/>
    <w:rsid w:val="009D0EDE"/>
    <w:rsid w:val="009E1BB7"/>
    <w:rsid w:val="009E5FD4"/>
    <w:rsid w:val="009F0CE1"/>
    <w:rsid w:val="009F1D4A"/>
    <w:rsid w:val="009F75E8"/>
    <w:rsid w:val="00A06DF7"/>
    <w:rsid w:val="00A12AAF"/>
    <w:rsid w:val="00A134EC"/>
    <w:rsid w:val="00A13D59"/>
    <w:rsid w:val="00A14678"/>
    <w:rsid w:val="00A1468E"/>
    <w:rsid w:val="00A21512"/>
    <w:rsid w:val="00A22284"/>
    <w:rsid w:val="00A31B8E"/>
    <w:rsid w:val="00A32946"/>
    <w:rsid w:val="00A32ABC"/>
    <w:rsid w:val="00A47DCF"/>
    <w:rsid w:val="00A5497C"/>
    <w:rsid w:val="00A55A8F"/>
    <w:rsid w:val="00A560A5"/>
    <w:rsid w:val="00A57C1A"/>
    <w:rsid w:val="00A83748"/>
    <w:rsid w:val="00A84C68"/>
    <w:rsid w:val="00A84D37"/>
    <w:rsid w:val="00A85852"/>
    <w:rsid w:val="00AA1F76"/>
    <w:rsid w:val="00AA47B6"/>
    <w:rsid w:val="00AA615A"/>
    <w:rsid w:val="00AA7247"/>
    <w:rsid w:val="00AB08E2"/>
    <w:rsid w:val="00AC04C9"/>
    <w:rsid w:val="00AC08C9"/>
    <w:rsid w:val="00AC4E96"/>
    <w:rsid w:val="00AC5DD6"/>
    <w:rsid w:val="00AC6279"/>
    <w:rsid w:val="00AC6EB8"/>
    <w:rsid w:val="00AD0C03"/>
    <w:rsid w:val="00AD49FA"/>
    <w:rsid w:val="00AE3B1D"/>
    <w:rsid w:val="00AE3B61"/>
    <w:rsid w:val="00AE48D9"/>
    <w:rsid w:val="00AE6F2C"/>
    <w:rsid w:val="00AE7E97"/>
    <w:rsid w:val="00B005B7"/>
    <w:rsid w:val="00B06226"/>
    <w:rsid w:val="00B12365"/>
    <w:rsid w:val="00B146FA"/>
    <w:rsid w:val="00B1546A"/>
    <w:rsid w:val="00B1717B"/>
    <w:rsid w:val="00B27666"/>
    <w:rsid w:val="00B316FE"/>
    <w:rsid w:val="00B320AD"/>
    <w:rsid w:val="00B326A2"/>
    <w:rsid w:val="00B326E2"/>
    <w:rsid w:val="00B334C6"/>
    <w:rsid w:val="00B336AE"/>
    <w:rsid w:val="00B340D6"/>
    <w:rsid w:val="00B3643F"/>
    <w:rsid w:val="00B37D0D"/>
    <w:rsid w:val="00B4146B"/>
    <w:rsid w:val="00B42A2B"/>
    <w:rsid w:val="00B467E9"/>
    <w:rsid w:val="00B52634"/>
    <w:rsid w:val="00B55F18"/>
    <w:rsid w:val="00B5718A"/>
    <w:rsid w:val="00B652F4"/>
    <w:rsid w:val="00B6664A"/>
    <w:rsid w:val="00B67109"/>
    <w:rsid w:val="00B71AB8"/>
    <w:rsid w:val="00B73EE0"/>
    <w:rsid w:val="00B74ABF"/>
    <w:rsid w:val="00B76E60"/>
    <w:rsid w:val="00B778BB"/>
    <w:rsid w:val="00B81332"/>
    <w:rsid w:val="00B838E6"/>
    <w:rsid w:val="00B863FA"/>
    <w:rsid w:val="00B867E7"/>
    <w:rsid w:val="00B8731C"/>
    <w:rsid w:val="00BA2941"/>
    <w:rsid w:val="00BA3C75"/>
    <w:rsid w:val="00BA3F58"/>
    <w:rsid w:val="00BA58B8"/>
    <w:rsid w:val="00BC371F"/>
    <w:rsid w:val="00BC5CF9"/>
    <w:rsid w:val="00BC5EDF"/>
    <w:rsid w:val="00BC7238"/>
    <w:rsid w:val="00BD2BAD"/>
    <w:rsid w:val="00BD2C1F"/>
    <w:rsid w:val="00BD5127"/>
    <w:rsid w:val="00BD794D"/>
    <w:rsid w:val="00BE1B54"/>
    <w:rsid w:val="00BE4C51"/>
    <w:rsid w:val="00BE60BA"/>
    <w:rsid w:val="00BF6C71"/>
    <w:rsid w:val="00C01D97"/>
    <w:rsid w:val="00C022DE"/>
    <w:rsid w:val="00C03E99"/>
    <w:rsid w:val="00C04019"/>
    <w:rsid w:val="00C04C9A"/>
    <w:rsid w:val="00C10B74"/>
    <w:rsid w:val="00C122AB"/>
    <w:rsid w:val="00C23C56"/>
    <w:rsid w:val="00C2428B"/>
    <w:rsid w:val="00C3127D"/>
    <w:rsid w:val="00C31CC5"/>
    <w:rsid w:val="00C336BF"/>
    <w:rsid w:val="00C3522F"/>
    <w:rsid w:val="00C367EF"/>
    <w:rsid w:val="00C5199A"/>
    <w:rsid w:val="00C62CB7"/>
    <w:rsid w:val="00C639BE"/>
    <w:rsid w:val="00C64BCF"/>
    <w:rsid w:val="00C664AF"/>
    <w:rsid w:val="00C77470"/>
    <w:rsid w:val="00C818B4"/>
    <w:rsid w:val="00C841A9"/>
    <w:rsid w:val="00C84789"/>
    <w:rsid w:val="00CA45F5"/>
    <w:rsid w:val="00CB1EE9"/>
    <w:rsid w:val="00CB24E0"/>
    <w:rsid w:val="00CC0986"/>
    <w:rsid w:val="00CC257B"/>
    <w:rsid w:val="00CC7F29"/>
    <w:rsid w:val="00CD1527"/>
    <w:rsid w:val="00CD5254"/>
    <w:rsid w:val="00CE1575"/>
    <w:rsid w:val="00CE49A7"/>
    <w:rsid w:val="00CE523E"/>
    <w:rsid w:val="00CE5F50"/>
    <w:rsid w:val="00CE6DE5"/>
    <w:rsid w:val="00CF3AA6"/>
    <w:rsid w:val="00CF6EFD"/>
    <w:rsid w:val="00D02F2B"/>
    <w:rsid w:val="00D13628"/>
    <w:rsid w:val="00D20112"/>
    <w:rsid w:val="00D20689"/>
    <w:rsid w:val="00D23170"/>
    <w:rsid w:val="00D23A81"/>
    <w:rsid w:val="00D24676"/>
    <w:rsid w:val="00D27001"/>
    <w:rsid w:val="00D402DE"/>
    <w:rsid w:val="00D42E0F"/>
    <w:rsid w:val="00D45CAF"/>
    <w:rsid w:val="00D55228"/>
    <w:rsid w:val="00D57B9B"/>
    <w:rsid w:val="00D60AA8"/>
    <w:rsid w:val="00D62BA2"/>
    <w:rsid w:val="00D702C5"/>
    <w:rsid w:val="00D71A79"/>
    <w:rsid w:val="00D75C4B"/>
    <w:rsid w:val="00D75C71"/>
    <w:rsid w:val="00D821DB"/>
    <w:rsid w:val="00D82364"/>
    <w:rsid w:val="00D836EF"/>
    <w:rsid w:val="00D87C41"/>
    <w:rsid w:val="00DA6901"/>
    <w:rsid w:val="00DC0B5B"/>
    <w:rsid w:val="00DC3756"/>
    <w:rsid w:val="00DC382D"/>
    <w:rsid w:val="00DC3EFE"/>
    <w:rsid w:val="00DC4B86"/>
    <w:rsid w:val="00DC69E4"/>
    <w:rsid w:val="00DD42C5"/>
    <w:rsid w:val="00DD5550"/>
    <w:rsid w:val="00DE629D"/>
    <w:rsid w:val="00DE7531"/>
    <w:rsid w:val="00DF18A6"/>
    <w:rsid w:val="00DF23EA"/>
    <w:rsid w:val="00DF737D"/>
    <w:rsid w:val="00E01296"/>
    <w:rsid w:val="00E04467"/>
    <w:rsid w:val="00E11715"/>
    <w:rsid w:val="00E144F1"/>
    <w:rsid w:val="00E14BD4"/>
    <w:rsid w:val="00E1720D"/>
    <w:rsid w:val="00E26DE4"/>
    <w:rsid w:val="00E27B9B"/>
    <w:rsid w:val="00E307A8"/>
    <w:rsid w:val="00E3177A"/>
    <w:rsid w:val="00E372DA"/>
    <w:rsid w:val="00E43DB1"/>
    <w:rsid w:val="00E441FA"/>
    <w:rsid w:val="00E52E9B"/>
    <w:rsid w:val="00E567F1"/>
    <w:rsid w:val="00E56D5C"/>
    <w:rsid w:val="00E66742"/>
    <w:rsid w:val="00E70073"/>
    <w:rsid w:val="00E72AA7"/>
    <w:rsid w:val="00E7583C"/>
    <w:rsid w:val="00E80809"/>
    <w:rsid w:val="00E82D98"/>
    <w:rsid w:val="00E858E0"/>
    <w:rsid w:val="00E87156"/>
    <w:rsid w:val="00E90057"/>
    <w:rsid w:val="00E9279C"/>
    <w:rsid w:val="00E92AC8"/>
    <w:rsid w:val="00EA1741"/>
    <w:rsid w:val="00EA3410"/>
    <w:rsid w:val="00EA5E17"/>
    <w:rsid w:val="00EA6A70"/>
    <w:rsid w:val="00EB3FC4"/>
    <w:rsid w:val="00EC33B4"/>
    <w:rsid w:val="00ED4FEA"/>
    <w:rsid w:val="00ED6994"/>
    <w:rsid w:val="00ED6BE3"/>
    <w:rsid w:val="00EE1CF7"/>
    <w:rsid w:val="00EE5DEA"/>
    <w:rsid w:val="00EE6A02"/>
    <w:rsid w:val="00F02418"/>
    <w:rsid w:val="00F05B8C"/>
    <w:rsid w:val="00F13866"/>
    <w:rsid w:val="00F15E27"/>
    <w:rsid w:val="00F169D0"/>
    <w:rsid w:val="00F20474"/>
    <w:rsid w:val="00F21DE3"/>
    <w:rsid w:val="00F27B60"/>
    <w:rsid w:val="00F32192"/>
    <w:rsid w:val="00F35E3C"/>
    <w:rsid w:val="00F365F4"/>
    <w:rsid w:val="00F409D5"/>
    <w:rsid w:val="00F40F1C"/>
    <w:rsid w:val="00F411DC"/>
    <w:rsid w:val="00F56C33"/>
    <w:rsid w:val="00F63D5A"/>
    <w:rsid w:val="00F66997"/>
    <w:rsid w:val="00F67023"/>
    <w:rsid w:val="00F76048"/>
    <w:rsid w:val="00F76620"/>
    <w:rsid w:val="00FB218D"/>
    <w:rsid w:val="00FB441D"/>
    <w:rsid w:val="00FC173F"/>
    <w:rsid w:val="00FC2C37"/>
    <w:rsid w:val="00FD0905"/>
    <w:rsid w:val="00FD6C08"/>
    <w:rsid w:val="00FD7F20"/>
    <w:rsid w:val="00FE091F"/>
    <w:rsid w:val="00FE0E8B"/>
    <w:rsid w:val="00FE5E7A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5641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5641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56410"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756410"/>
    <w:pPr>
      <w:keepNext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rsid w:val="00756410"/>
    <w:pPr>
      <w:keepNext/>
      <w:jc w:val="center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qFormat/>
    <w:rsid w:val="00756410"/>
    <w:pPr>
      <w:keepNext/>
      <w:widowControl w:val="0"/>
      <w:autoSpaceDE w:val="0"/>
      <w:autoSpaceDN w:val="0"/>
      <w:spacing w:before="40" w:after="40"/>
      <w:jc w:val="both"/>
      <w:outlineLvl w:val="5"/>
    </w:pPr>
    <w:rPr>
      <w:rFonts w:ascii="VNI-Times" w:hAnsi="VNI-Times" w:cs="VNI-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75641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64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564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40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71A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66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666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664A"/>
  </w:style>
  <w:style w:type="paragraph" w:styleId="FootnoteText">
    <w:name w:val="footnote text"/>
    <w:basedOn w:val="Normal"/>
    <w:semiHidden/>
    <w:rsid w:val="001B1E72"/>
    <w:pPr>
      <w:spacing w:after="120"/>
      <w:ind w:firstLine="720"/>
      <w:jc w:val="both"/>
    </w:pPr>
    <w:rPr>
      <w:rFonts w:ascii=".VnTime" w:hAnsi=".VnTime"/>
      <w:sz w:val="20"/>
      <w:szCs w:val="20"/>
    </w:rPr>
  </w:style>
  <w:style w:type="character" w:styleId="FootnoteReference">
    <w:name w:val="footnote reference"/>
    <w:semiHidden/>
    <w:rsid w:val="001B1E72"/>
    <w:rPr>
      <w:vertAlign w:val="superscript"/>
    </w:rPr>
  </w:style>
  <w:style w:type="paragraph" w:styleId="Caption">
    <w:name w:val="caption"/>
    <w:basedOn w:val="Normal"/>
    <w:next w:val="Normal"/>
    <w:qFormat/>
    <w:rsid w:val="00756410"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Normal"/>
    <w:rsid w:val="00756410"/>
    <w:pPr>
      <w:ind w:left="57" w:right="57" w:hanging="57"/>
      <w:jc w:val="both"/>
    </w:pPr>
    <w:rPr>
      <w:sz w:val="26"/>
      <w:szCs w:val="26"/>
    </w:rPr>
  </w:style>
  <w:style w:type="character" w:styleId="Hyperlink">
    <w:name w:val="Hyperlink"/>
    <w:rsid w:val="00756410"/>
    <w:rPr>
      <w:color w:val="0000FF"/>
      <w:u w:val="single"/>
    </w:rPr>
  </w:style>
  <w:style w:type="paragraph" w:styleId="BodyText">
    <w:name w:val="Body Text"/>
    <w:basedOn w:val="Normal"/>
    <w:rsid w:val="00756410"/>
    <w:pPr>
      <w:jc w:val="both"/>
    </w:pPr>
    <w:rPr>
      <w:sz w:val="26"/>
      <w:szCs w:val="26"/>
    </w:rPr>
  </w:style>
  <w:style w:type="paragraph" w:styleId="BodyTextIndent">
    <w:name w:val="Body Text Indent"/>
    <w:basedOn w:val="Normal"/>
    <w:rsid w:val="00756410"/>
    <w:pPr>
      <w:ind w:left="1080"/>
      <w:jc w:val="both"/>
    </w:pPr>
  </w:style>
  <w:style w:type="paragraph" w:styleId="BodyText2">
    <w:name w:val="Body Text 2"/>
    <w:basedOn w:val="Normal"/>
    <w:rsid w:val="00756410"/>
    <w:pPr>
      <w:jc w:val="both"/>
    </w:pPr>
  </w:style>
  <w:style w:type="paragraph" w:styleId="BodyTextIndent2">
    <w:name w:val="Body Text Indent 2"/>
    <w:basedOn w:val="Normal"/>
    <w:rsid w:val="00756410"/>
    <w:pPr>
      <w:ind w:left="1440"/>
      <w:jc w:val="both"/>
    </w:pPr>
  </w:style>
  <w:style w:type="paragraph" w:styleId="DocumentMap">
    <w:name w:val="Document Map"/>
    <w:basedOn w:val="Normal"/>
    <w:semiHidden/>
    <w:rsid w:val="007564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756410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giua">
    <w:name w:val="giua"/>
    <w:basedOn w:val="Normal"/>
    <w:rsid w:val="00756410"/>
    <w:pPr>
      <w:autoSpaceDE w:val="0"/>
      <w:autoSpaceDN w:val="0"/>
      <w:spacing w:before="120"/>
      <w:jc w:val="center"/>
    </w:pPr>
    <w:rPr>
      <w:rFonts w:ascii=".VnTime" w:hAnsi=".VnTime" w:cs=".VnTime"/>
    </w:rPr>
  </w:style>
  <w:style w:type="paragraph" w:styleId="Title">
    <w:name w:val="Title"/>
    <w:basedOn w:val="Normal"/>
    <w:qFormat/>
    <w:rsid w:val="00756410"/>
    <w:pPr>
      <w:ind w:left="720"/>
      <w:jc w:val="center"/>
    </w:pPr>
    <w:rPr>
      <w:rFonts w:ascii="VNbook-Antiqua" w:hAnsi="VNbook-Antiqua"/>
      <w:b/>
      <w:sz w:val="48"/>
      <w:szCs w:val="20"/>
    </w:rPr>
  </w:style>
  <w:style w:type="paragraph" w:styleId="Subtitle">
    <w:name w:val="Subtitle"/>
    <w:basedOn w:val="Normal"/>
    <w:qFormat/>
    <w:rsid w:val="00756410"/>
    <w:pPr>
      <w:jc w:val="center"/>
    </w:pPr>
    <w:rPr>
      <w:b/>
      <w:szCs w:val="20"/>
    </w:rPr>
  </w:style>
  <w:style w:type="paragraph" w:styleId="BodyTextIndent3">
    <w:name w:val="Body Text Indent 3"/>
    <w:basedOn w:val="Normal"/>
    <w:rsid w:val="00756410"/>
    <w:pPr>
      <w:spacing w:after="120"/>
      <w:ind w:left="360"/>
    </w:pPr>
    <w:rPr>
      <w:sz w:val="16"/>
      <w:szCs w:val="16"/>
    </w:rPr>
  </w:style>
  <w:style w:type="paragraph" w:customStyle="1" w:styleId="Text1">
    <w:name w:val="Text 1"/>
    <w:basedOn w:val="Normal"/>
    <w:rsid w:val="00756410"/>
    <w:pPr>
      <w:spacing w:before="120" w:after="120"/>
      <w:ind w:left="850"/>
      <w:jc w:val="both"/>
    </w:pPr>
    <w:rPr>
      <w:szCs w:val="20"/>
      <w:lang w:val="en-GB" w:eastAsia="zh-CN"/>
    </w:rPr>
  </w:style>
  <w:style w:type="paragraph" w:styleId="ListBullet4">
    <w:name w:val="List Bullet 4"/>
    <w:basedOn w:val="Normal"/>
    <w:rsid w:val="00756410"/>
    <w:pPr>
      <w:tabs>
        <w:tab w:val="num" w:pos="360"/>
      </w:tabs>
      <w:spacing w:before="120" w:after="120"/>
      <w:jc w:val="both"/>
    </w:pPr>
    <w:rPr>
      <w:szCs w:val="20"/>
      <w:lang w:val="en-GB" w:eastAsia="zh-CN"/>
    </w:rPr>
  </w:style>
  <w:style w:type="paragraph" w:customStyle="1" w:styleId="Tiret1">
    <w:name w:val="Tiret 1"/>
    <w:basedOn w:val="Normal"/>
    <w:rsid w:val="00756410"/>
    <w:pPr>
      <w:tabs>
        <w:tab w:val="num" w:pos="360"/>
      </w:tabs>
      <w:spacing w:before="120" w:after="120"/>
      <w:jc w:val="both"/>
    </w:pPr>
    <w:rPr>
      <w:szCs w:val="20"/>
      <w:lang w:val="en-GB" w:eastAsia="zh-CN"/>
    </w:rPr>
  </w:style>
  <w:style w:type="character" w:customStyle="1" w:styleId="FooterChar">
    <w:name w:val="Footer Char"/>
    <w:link w:val="Footer"/>
    <w:uiPriority w:val="99"/>
    <w:rsid w:val="00505AA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5031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5641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5641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56410"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756410"/>
    <w:pPr>
      <w:keepNext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rsid w:val="00756410"/>
    <w:pPr>
      <w:keepNext/>
      <w:jc w:val="center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qFormat/>
    <w:rsid w:val="00756410"/>
    <w:pPr>
      <w:keepNext/>
      <w:widowControl w:val="0"/>
      <w:autoSpaceDE w:val="0"/>
      <w:autoSpaceDN w:val="0"/>
      <w:spacing w:before="40" w:after="40"/>
      <w:jc w:val="both"/>
      <w:outlineLvl w:val="5"/>
    </w:pPr>
    <w:rPr>
      <w:rFonts w:ascii="VNI-Times" w:hAnsi="VNI-Times" w:cs="VNI-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75641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64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564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40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71A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66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666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664A"/>
  </w:style>
  <w:style w:type="paragraph" w:styleId="FootnoteText">
    <w:name w:val="footnote text"/>
    <w:basedOn w:val="Normal"/>
    <w:semiHidden/>
    <w:rsid w:val="001B1E72"/>
    <w:pPr>
      <w:spacing w:after="120"/>
      <w:ind w:firstLine="720"/>
      <w:jc w:val="both"/>
    </w:pPr>
    <w:rPr>
      <w:rFonts w:ascii=".VnTime" w:hAnsi=".VnTime"/>
      <w:sz w:val="20"/>
      <w:szCs w:val="20"/>
    </w:rPr>
  </w:style>
  <w:style w:type="character" w:styleId="FootnoteReference">
    <w:name w:val="footnote reference"/>
    <w:semiHidden/>
    <w:rsid w:val="001B1E72"/>
    <w:rPr>
      <w:vertAlign w:val="superscript"/>
    </w:rPr>
  </w:style>
  <w:style w:type="paragraph" w:styleId="Caption">
    <w:name w:val="caption"/>
    <w:basedOn w:val="Normal"/>
    <w:next w:val="Normal"/>
    <w:qFormat/>
    <w:rsid w:val="00756410"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Normal"/>
    <w:rsid w:val="00756410"/>
    <w:pPr>
      <w:ind w:left="57" w:right="57" w:hanging="57"/>
      <w:jc w:val="both"/>
    </w:pPr>
    <w:rPr>
      <w:sz w:val="26"/>
      <w:szCs w:val="26"/>
    </w:rPr>
  </w:style>
  <w:style w:type="character" w:styleId="Hyperlink">
    <w:name w:val="Hyperlink"/>
    <w:rsid w:val="00756410"/>
    <w:rPr>
      <w:color w:val="0000FF"/>
      <w:u w:val="single"/>
    </w:rPr>
  </w:style>
  <w:style w:type="paragraph" w:styleId="BodyText">
    <w:name w:val="Body Text"/>
    <w:basedOn w:val="Normal"/>
    <w:rsid w:val="00756410"/>
    <w:pPr>
      <w:jc w:val="both"/>
    </w:pPr>
    <w:rPr>
      <w:sz w:val="26"/>
      <w:szCs w:val="26"/>
    </w:rPr>
  </w:style>
  <w:style w:type="paragraph" w:styleId="BodyTextIndent">
    <w:name w:val="Body Text Indent"/>
    <w:basedOn w:val="Normal"/>
    <w:rsid w:val="00756410"/>
    <w:pPr>
      <w:ind w:left="1080"/>
      <w:jc w:val="both"/>
    </w:pPr>
  </w:style>
  <w:style w:type="paragraph" w:styleId="BodyText2">
    <w:name w:val="Body Text 2"/>
    <w:basedOn w:val="Normal"/>
    <w:rsid w:val="00756410"/>
    <w:pPr>
      <w:jc w:val="both"/>
    </w:pPr>
  </w:style>
  <w:style w:type="paragraph" w:styleId="BodyTextIndent2">
    <w:name w:val="Body Text Indent 2"/>
    <w:basedOn w:val="Normal"/>
    <w:rsid w:val="00756410"/>
    <w:pPr>
      <w:ind w:left="1440"/>
      <w:jc w:val="both"/>
    </w:pPr>
  </w:style>
  <w:style w:type="paragraph" w:styleId="DocumentMap">
    <w:name w:val="Document Map"/>
    <w:basedOn w:val="Normal"/>
    <w:semiHidden/>
    <w:rsid w:val="007564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756410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giua">
    <w:name w:val="giua"/>
    <w:basedOn w:val="Normal"/>
    <w:rsid w:val="00756410"/>
    <w:pPr>
      <w:autoSpaceDE w:val="0"/>
      <w:autoSpaceDN w:val="0"/>
      <w:spacing w:before="120"/>
      <w:jc w:val="center"/>
    </w:pPr>
    <w:rPr>
      <w:rFonts w:ascii=".VnTime" w:hAnsi=".VnTime" w:cs=".VnTime"/>
    </w:rPr>
  </w:style>
  <w:style w:type="paragraph" w:styleId="Title">
    <w:name w:val="Title"/>
    <w:basedOn w:val="Normal"/>
    <w:qFormat/>
    <w:rsid w:val="00756410"/>
    <w:pPr>
      <w:ind w:left="720"/>
      <w:jc w:val="center"/>
    </w:pPr>
    <w:rPr>
      <w:rFonts w:ascii="VNbook-Antiqua" w:hAnsi="VNbook-Antiqua"/>
      <w:b/>
      <w:sz w:val="48"/>
      <w:szCs w:val="20"/>
    </w:rPr>
  </w:style>
  <w:style w:type="paragraph" w:styleId="Subtitle">
    <w:name w:val="Subtitle"/>
    <w:basedOn w:val="Normal"/>
    <w:qFormat/>
    <w:rsid w:val="00756410"/>
    <w:pPr>
      <w:jc w:val="center"/>
    </w:pPr>
    <w:rPr>
      <w:b/>
      <w:szCs w:val="20"/>
    </w:rPr>
  </w:style>
  <w:style w:type="paragraph" w:styleId="BodyTextIndent3">
    <w:name w:val="Body Text Indent 3"/>
    <w:basedOn w:val="Normal"/>
    <w:rsid w:val="00756410"/>
    <w:pPr>
      <w:spacing w:after="120"/>
      <w:ind w:left="360"/>
    </w:pPr>
    <w:rPr>
      <w:sz w:val="16"/>
      <w:szCs w:val="16"/>
    </w:rPr>
  </w:style>
  <w:style w:type="paragraph" w:customStyle="1" w:styleId="Text1">
    <w:name w:val="Text 1"/>
    <w:basedOn w:val="Normal"/>
    <w:rsid w:val="00756410"/>
    <w:pPr>
      <w:spacing w:before="120" w:after="120"/>
      <w:ind w:left="850"/>
      <w:jc w:val="both"/>
    </w:pPr>
    <w:rPr>
      <w:szCs w:val="20"/>
      <w:lang w:val="en-GB" w:eastAsia="zh-CN"/>
    </w:rPr>
  </w:style>
  <w:style w:type="paragraph" w:styleId="ListBullet4">
    <w:name w:val="List Bullet 4"/>
    <w:basedOn w:val="Normal"/>
    <w:rsid w:val="00756410"/>
    <w:pPr>
      <w:tabs>
        <w:tab w:val="num" w:pos="360"/>
      </w:tabs>
      <w:spacing w:before="120" w:after="120"/>
      <w:jc w:val="both"/>
    </w:pPr>
    <w:rPr>
      <w:szCs w:val="20"/>
      <w:lang w:val="en-GB" w:eastAsia="zh-CN"/>
    </w:rPr>
  </w:style>
  <w:style w:type="paragraph" w:customStyle="1" w:styleId="Tiret1">
    <w:name w:val="Tiret 1"/>
    <w:basedOn w:val="Normal"/>
    <w:rsid w:val="00756410"/>
    <w:pPr>
      <w:tabs>
        <w:tab w:val="num" w:pos="360"/>
      </w:tabs>
      <w:spacing w:before="120" w:after="120"/>
      <w:jc w:val="both"/>
    </w:pPr>
    <w:rPr>
      <w:szCs w:val="20"/>
      <w:lang w:val="en-GB" w:eastAsia="zh-CN"/>
    </w:rPr>
  </w:style>
  <w:style w:type="character" w:customStyle="1" w:styleId="FooterChar">
    <w:name w:val="Footer Char"/>
    <w:link w:val="Footer"/>
    <w:uiPriority w:val="99"/>
    <w:rsid w:val="00505AA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5031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chủ hàng đề nghị cấp chứng nhận</vt:lpstr>
    </vt:vector>
  </TitlesOfParts>
  <Company>home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chủ hàng đề nghị cấp chứng nhận</dc:title>
  <dc:subject/>
  <dc:creator>Admin</dc:creator>
  <cp:keywords/>
  <cp:lastModifiedBy>Lion Heart</cp:lastModifiedBy>
  <cp:revision>2</cp:revision>
  <cp:lastPrinted>2020-06-15T06:55:00Z</cp:lastPrinted>
  <dcterms:created xsi:type="dcterms:W3CDTF">2024-04-23T08:58:00Z</dcterms:created>
  <dcterms:modified xsi:type="dcterms:W3CDTF">2024-04-23T08:58:00Z</dcterms:modified>
</cp:coreProperties>
</file>